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CF" w:rsidRDefault="006332C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332CF" w:rsidRDefault="006332CF">
      <w:pPr>
        <w:spacing w:before="5"/>
        <w:rPr>
          <w:rFonts w:ascii="Arial" w:eastAsia="Arial" w:hAnsi="Arial" w:cs="Arial"/>
          <w:sz w:val="6"/>
          <w:szCs w:val="6"/>
        </w:rPr>
      </w:pPr>
    </w:p>
    <w:p w:rsidR="006332CF" w:rsidRDefault="00EE1EFE">
      <w:pPr>
        <w:tabs>
          <w:tab w:val="left" w:pos="4740"/>
          <w:tab w:val="left" w:pos="7522"/>
        </w:tabs>
        <w:spacing w:before="47"/>
        <w:ind w:left="681" w:right="48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Name of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victim:</w:t>
      </w:r>
      <w:r>
        <w:rPr>
          <w:rFonts w:ascii="Arial"/>
          <w:sz w:val="19"/>
        </w:rPr>
        <w:tab/>
      </w:r>
      <w:r>
        <w:rPr>
          <w:rFonts w:ascii="Arial"/>
          <w:w w:val="95"/>
          <w:sz w:val="19"/>
        </w:rPr>
        <w:t>Date:</w:t>
      </w:r>
      <w:r>
        <w:rPr>
          <w:rFonts w:ascii="Arial"/>
          <w:w w:val="95"/>
          <w:sz w:val="19"/>
        </w:rPr>
        <w:tab/>
      </w:r>
      <w:r>
        <w:rPr>
          <w:rFonts w:ascii="Arial"/>
          <w:sz w:val="19"/>
        </w:rPr>
        <w:t>Restricted when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complete</w:t>
      </w:r>
    </w:p>
    <w:p w:rsidR="006332CF" w:rsidRDefault="006332CF">
      <w:pPr>
        <w:spacing w:before="10"/>
        <w:rPr>
          <w:rFonts w:ascii="Arial" w:eastAsia="Arial" w:hAnsi="Arial" w:cs="Arial"/>
          <w:sz w:val="28"/>
          <w:szCs w:val="28"/>
        </w:rPr>
      </w:pPr>
    </w:p>
    <w:p w:rsidR="006332CF" w:rsidRDefault="00EE1EFE">
      <w:pPr>
        <w:spacing w:before="83" w:line="225" w:lineRule="auto"/>
        <w:ind w:left="681" w:right="4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9FDF"/>
          <w:sz w:val="24"/>
          <w:szCs w:val="24"/>
        </w:rPr>
        <w:t>SafeLives Dash risk Identification checklist for use by IDVAs and other</w:t>
      </w:r>
      <w:r>
        <w:rPr>
          <w:rFonts w:ascii="Arial" w:eastAsia="Arial" w:hAnsi="Arial" w:cs="Arial"/>
          <w:color w:val="009FDF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9FDF"/>
          <w:sz w:val="24"/>
          <w:szCs w:val="24"/>
        </w:rPr>
        <w:t>non-police agencies</w:t>
      </w:r>
      <w:r>
        <w:rPr>
          <w:rFonts w:ascii="Arial" w:eastAsia="Arial" w:hAnsi="Arial" w:cs="Arial"/>
          <w:color w:val="009FDF"/>
          <w:position w:val="11"/>
          <w:sz w:val="16"/>
          <w:szCs w:val="16"/>
        </w:rPr>
        <w:t xml:space="preserve">4 </w:t>
      </w:r>
      <w:r>
        <w:rPr>
          <w:rFonts w:ascii="Arial" w:eastAsia="Arial" w:hAnsi="Arial" w:cs="Arial"/>
          <w:color w:val="009FDF"/>
          <w:sz w:val="24"/>
          <w:szCs w:val="24"/>
        </w:rPr>
        <w:t>for identification of risks when domestic abuse, ‘honour’- based</w:t>
      </w:r>
      <w:r>
        <w:rPr>
          <w:rFonts w:ascii="Arial" w:eastAsia="Arial" w:hAnsi="Arial" w:cs="Arial"/>
          <w:color w:val="009FD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9FDF"/>
          <w:sz w:val="24"/>
          <w:szCs w:val="24"/>
        </w:rPr>
        <w:t>violence and/or stalking are</w:t>
      </w:r>
      <w:r>
        <w:rPr>
          <w:rFonts w:ascii="Arial" w:eastAsia="Arial" w:hAnsi="Arial" w:cs="Arial"/>
          <w:color w:val="009FD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9FDF"/>
          <w:sz w:val="24"/>
          <w:szCs w:val="24"/>
        </w:rPr>
        <w:t>disclosed</w:t>
      </w:r>
    </w:p>
    <w:p w:rsidR="006332CF" w:rsidRDefault="006332CF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4"/>
        <w:gridCol w:w="569"/>
        <w:gridCol w:w="567"/>
        <w:gridCol w:w="566"/>
        <w:gridCol w:w="1952"/>
      </w:tblGrid>
      <w:tr w:rsidR="006332CF">
        <w:trPr>
          <w:trHeight w:hRule="exact" w:val="184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spacing w:line="228" w:lineRule="exact"/>
              <w:ind w:left="103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Please explain that the purpose of asking these questions is for</w:t>
            </w:r>
            <w:r>
              <w:rPr>
                <w:rFonts w:ascii="Arial"/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safety and protection of the individual</w:t>
            </w:r>
            <w:r>
              <w:rPr>
                <w:rFonts w:ascii="Arial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concerned.</w:t>
            </w:r>
          </w:p>
          <w:p w:rsidR="006332CF" w:rsidRDefault="006332CF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6332CF" w:rsidRDefault="00EE1EFE">
            <w:pPr>
              <w:pStyle w:val="TableParagraph"/>
              <w:ind w:left="103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Tick the box if the factor is present. Please use the comment box</w:t>
            </w:r>
            <w:r>
              <w:rPr>
                <w:rFonts w:ascii="Arial"/>
                <w:b/>
                <w:color w:val="FFFFFF"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 end of the form to expand on any</w:t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answer.</w:t>
            </w:r>
          </w:p>
          <w:p w:rsidR="006332CF" w:rsidRDefault="006332CF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6332CF" w:rsidRDefault="00EE1EFE">
            <w:pPr>
              <w:pStyle w:val="TableParagraph"/>
              <w:ind w:left="103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It is assumed that your main source of information is the victim.</w:t>
            </w:r>
            <w:r>
              <w:rPr>
                <w:rFonts w:ascii="Arial"/>
                <w:b/>
                <w:color w:val="FFFFFF"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If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this is </w:t>
            </w:r>
            <w:r>
              <w:rPr>
                <w:rFonts w:ascii="Arial"/>
                <w:b/>
                <w:color w:val="FFFFFF"/>
                <w:sz w:val="20"/>
                <w:u w:val="thick" w:color="FFFFFF"/>
              </w:rPr>
              <w:t>not the case</w:t>
            </w:r>
            <w:r>
              <w:rPr>
                <w:rFonts w:ascii="Arial"/>
                <w:b/>
                <w:color w:val="FFFFFF"/>
                <w:sz w:val="20"/>
              </w:rPr>
              <w:t>, please indicate in the right hand</w:t>
            </w:r>
            <w:r>
              <w:rPr>
                <w:rFonts w:ascii="Arial"/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column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  <w:textDirection w:val="btLr"/>
          </w:tcPr>
          <w:p w:rsidR="006332CF" w:rsidRDefault="00EE1EFE">
            <w:pPr>
              <w:pStyle w:val="TableParagraph"/>
              <w:spacing w:before="165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  <w:textDirection w:val="btLr"/>
          </w:tcPr>
          <w:p w:rsidR="006332CF" w:rsidRDefault="00EE1EFE">
            <w:pPr>
              <w:pStyle w:val="TableParagraph"/>
              <w:spacing w:before="163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  <w:textDirection w:val="btLr"/>
          </w:tcPr>
          <w:p w:rsidR="006332CF" w:rsidRDefault="00EE1EFE">
            <w:pPr>
              <w:pStyle w:val="TableParagraph"/>
              <w:spacing w:before="163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DON’T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KNOW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32CF" w:rsidRDefault="006332CF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6332CF" w:rsidRDefault="00EE1EFE">
            <w:pPr>
              <w:pStyle w:val="TableParagraph"/>
              <w:ind w:left="103" w:righ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State source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 if not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victim</w:t>
            </w:r>
          </w:p>
          <w:p w:rsidR="006332CF" w:rsidRDefault="00EE1EFE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(eg police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officer)</w:t>
            </w:r>
          </w:p>
        </w:tc>
      </w:tr>
      <w:tr w:rsidR="006332CF">
        <w:trPr>
          <w:trHeight w:hRule="exact" w:val="701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 xml:space="preserve">1. </w:t>
            </w:r>
            <w:r>
              <w:rPr>
                <w:rFonts w:ascii="Arial"/>
                <w:b/>
                <w:color w:val="009FDF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Has the current incident resulted in</w:t>
            </w:r>
            <w:r>
              <w:rPr>
                <w:rFonts w:ascii="Arial"/>
                <w:b/>
                <w:color w:val="009FDF"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injury?</w:t>
            </w:r>
          </w:p>
          <w:p w:rsidR="006332CF" w:rsidRDefault="00EE1EFE">
            <w:pPr>
              <w:pStyle w:val="TableParagraph"/>
              <w:spacing w:before="3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 state what and whether this is the first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injury.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149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149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149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701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 xml:space="preserve">2. </w:t>
            </w:r>
            <w:r>
              <w:rPr>
                <w:rFonts w:ascii="Arial"/>
                <w:b/>
                <w:color w:val="009FDF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Are you very</w:t>
            </w:r>
            <w:r>
              <w:rPr>
                <w:rFonts w:ascii="Arial"/>
                <w:b/>
                <w:color w:val="009FDF"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frightened?</w:t>
            </w:r>
          </w:p>
          <w:p w:rsidR="006332CF" w:rsidRDefault="00EE1EFE">
            <w:pPr>
              <w:pStyle w:val="TableParagraph"/>
              <w:spacing w:before="3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150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150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150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159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631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3.</w:t>
            </w:r>
            <w:r>
              <w:rPr>
                <w:rFonts w:ascii="Arial"/>
                <w:b/>
                <w:color w:val="009FDF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What are you afraid of? Is it further injury or</w:t>
            </w:r>
            <w:r>
              <w:rPr>
                <w:rFonts w:ascii="Arial"/>
                <w:b/>
                <w:color w:val="009FDF"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violence?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Please give an indication of what you think [name of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abuser(s)]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might do and to whom, including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children.</w:t>
            </w:r>
          </w:p>
          <w:p w:rsidR="006332CF" w:rsidRDefault="00EE1EFE">
            <w:pPr>
              <w:pStyle w:val="TableParagraph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159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 xml:space="preserve">4. </w:t>
            </w:r>
            <w:r>
              <w:rPr>
                <w:rFonts w:ascii="Arial"/>
                <w:b/>
                <w:color w:val="009FDF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Do you feel isolated from</w:t>
            </w:r>
            <w:r>
              <w:rPr>
                <w:rFonts w:ascii="Arial"/>
                <w:b/>
                <w:color w:val="009FDF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family/friends?</w:t>
            </w:r>
          </w:p>
          <w:p w:rsidR="006332CF" w:rsidRDefault="00EE1EFE">
            <w:pPr>
              <w:pStyle w:val="TableParagraph"/>
              <w:spacing w:before="3"/>
              <w:ind w:left="461" w:right="1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Ie, does [name of abuser(s)] try to stop you from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seeing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friends/family/doctor or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others?</w:t>
            </w:r>
          </w:p>
          <w:p w:rsidR="006332CF" w:rsidRDefault="00EE1EFE">
            <w:pPr>
              <w:pStyle w:val="TableParagraph"/>
              <w:spacing w:line="228" w:lineRule="exact"/>
              <w:ind w:left="4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33"/>
                <w:szCs w:val="33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33"/>
                <w:szCs w:val="33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33"/>
                <w:szCs w:val="33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322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 xml:space="preserve">5. </w:t>
            </w:r>
            <w:r>
              <w:rPr>
                <w:rFonts w:ascii="Arial"/>
                <w:b/>
                <w:color w:val="009FDF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Are you feeling depressed or having suicidal</w:t>
            </w:r>
            <w:r>
              <w:rPr>
                <w:rFonts w:ascii="Arial"/>
                <w:b/>
                <w:color w:val="009FDF"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thoughts?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74" w:lineRule="exact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74" w:lineRule="exact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74" w:lineRule="exact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485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1047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6.</w:t>
            </w:r>
            <w:r>
              <w:rPr>
                <w:rFonts w:ascii="Arial"/>
                <w:b/>
                <w:color w:val="009FDF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Have you separated or tried to separate from [name</w:t>
            </w:r>
            <w:r>
              <w:rPr>
                <w:rFonts w:ascii="Arial"/>
                <w:b/>
                <w:color w:val="009FDF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of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abuser(s)] within the past</w:t>
            </w:r>
            <w:r>
              <w:rPr>
                <w:rFonts w:ascii="Arial"/>
                <w:b/>
                <w:color w:val="009FD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year?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41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41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41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34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 xml:space="preserve">7. </w:t>
            </w:r>
            <w:r>
              <w:rPr>
                <w:rFonts w:ascii="Arial"/>
                <w:b/>
                <w:color w:val="009FDF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Is there conflict over child</w:t>
            </w:r>
            <w:r>
              <w:rPr>
                <w:rFonts w:ascii="Arial"/>
                <w:b/>
                <w:color w:val="009FDF"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contact?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88" w:lineRule="exact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88" w:lineRule="exact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88" w:lineRule="exact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392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tabs>
                <w:tab w:val="left" w:pos="518"/>
              </w:tabs>
              <w:spacing w:before="2" w:line="228" w:lineRule="exact"/>
              <w:ind w:left="463" w:right="258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pacing w:val="-1"/>
                <w:sz w:val="20"/>
              </w:rPr>
              <w:t>8.</w:t>
            </w:r>
            <w:r>
              <w:rPr>
                <w:rFonts w:ascii="Arial"/>
                <w:b/>
                <w:color w:val="009FDF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009FDF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009FDF"/>
                <w:sz w:val="20"/>
              </w:rPr>
              <w:t>Does [name of abuser(s)] constantly text, call, contact,</w:t>
            </w:r>
            <w:r>
              <w:rPr>
                <w:rFonts w:ascii="Arial"/>
                <w:b/>
                <w:color w:val="009FDF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follow,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stalk or harass</w:t>
            </w:r>
            <w:r>
              <w:rPr>
                <w:rFonts w:ascii="Arial"/>
                <w:b/>
                <w:color w:val="009FD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you?</w:t>
            </w:r>
          </w:p>
          <w:p w:rsidR="006332CF" w:rsidRDefault="00EE1EFE">
            <w:pPr>
              <w:pStyle w:val="TableParagraph"/>
              <w:ind w:left="463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 expand to identify what and whether you believe that this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done deliberately to intimidate you? Consider the context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behaviour of what is being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done.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46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tabs>
                <w:tab w:val="left" w:pos="521"/>
              </w:tabs>
              <w:ind w:left="463" w:right="324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pacing w:val="-1"/>
                <w:sz w:val="20"/>
              </w:rPr>
              <w:t>9.</w:t>
            </w:r>
            <w:r>
              <w:rPr>
                <w:rFonts w:ascii="Arial"/>
                <w:b/>
                <w:color w:val="009FDF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009FDF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009FDF"/>
                <w:spacing w:val="-2"/>
                <w:sz w:val="20"/>
              </w:rPr>
              <w:t>Are</w:t>
            </w:r>
            <w:r>
              <w:rPr>
                <w:rFonts w:ascii="Arial"/>
                <w:b/>
                <w:color w:val="009FDF"/>
                <w:sz w:val="20"/>
              </w:rPr>
              <w:t xml:space="preserve"> you pregnant </w:t>
            </w:r>
            <w:r>
              <w:rPr>
                <w:rFonts w:ascii="Arial"/>
                <w:b/>
                <w:color w:val="009FDF"/>
                <w:spacing w:val="1"/>
                <w:sz w:val="20"/>
              </w:rPr>
              <w:t>or</w:t>
            </w:r>
            <w:r>
              <w:rPr>
                <w:rFonts w:ascii="Arial"/>
                <w:b/>
                <w:color w:val="009FDF"/>
                <w:sz w:val="20"/>
              </w:rPr>
              <w:t xml:space="preserve"> have </w:t>
            </w:r>
            <w:r>
              <w:rPr>
                <w:rFonts w:ascii="Arial"/>
                <w:b/>
                <w:color w:val="009FDF"/>
                <w:spacing w:val="-1"/>
                <w:sz w:val="20"/>
              </w:rPr>
              <w:t>you</w:t>
            </w:r>
            <w:r>
              <w:rPr>
                <w:rFonts w:ascii="Arial"/>
                <w:b/>
                <w:color w:val="009FDF"/>
                <w:sz w:val="20"/>
              </w:rPr>
              <w:t xml:space="preserve"> recently had a </w:t>
            </w:r>
            <w:r>
              <w:rPr>
                <w:rFonts w:ascii="Arial"/>
                <w:b/>
                <w:color w:val="009FDF"/>
                <w:spacing w:val="1"/>
                <w:sz w:val="20"/>
              </w:rPr>
              <w:t>baby</w:t>
            </w:r>
            <w:r>
              <w:rPr>
                <w:rFonts w:ascii="Arial"/>
                <w:b/>
                <w:color w:val="009FDF"/>
                <w:sz w:val="20"/>
              </w:rPr>
              <w:t xml:space="preserve"> (within</w:t>
            </w:r>
            <w:r>
              <w:rPr>
                <w:rFonts w:ascii="Arial"/>
                <w:b/>
                <w:color w:val="009FD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pacing w:val="-1"/>
                <w:sz w:val="20"/>
              </w:rPr>
              <w:t>the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last 18</w:t>
            </w:r>
            <w:r>
              <w:rPr>
                <w:rFonts w:ascii="Arial"/>
                <w:b/>
                <w:color w:val="009FD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months)?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35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10.  Is the abuse happening more</w:t>
            </w:r>
            <w:r>
              <w:rPr>
                <w:rFonts w:ascii="Arial"/>
                <w:b/>
                <w:color w:val="009FDF"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often?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91" w:lineRule="exact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91" w:lineRule="exact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91" w:lineRule="exact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35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11.  Is the abuse getting</w:t>
            </w:r>
            <w:r>
              <w:rPr>
                <w:rFonts w:ascii="Arial"/>
                <w:b/>
                <w:color w:val="009FDF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worse?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39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676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lastRenderedPageBreak/>
              <w:t>12. Does [name of abuser(s)] try to control everything you</w:t>
            </w:r>
            <w:r>
              <w:rPr>
                <w:rFonts w:ascii="Arial"/>
                <w:b/>
                <w:color w:val="009FD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do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and/or are they excessively</w:t>
            </w:r>
            <w:r>
              <w:rPr>
                <w:rFonts w:ascii="Arial"/>
                <w:b/>
                <w:color w:val="009FD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jealous?</w:t>
            </w:r>
          </w:p>
          <w:p w:rsidR="006332CF" w:rsidRDefault="00EE1EFE">
            <w:pPr>
              <w:pStyle w:val="TableParagraph"/>
              <w:spacing w:before="3"/>
              <w:ind w:left="463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example: in terms of relationships; who you see; being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‘policed’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 home; telling you what to wear. Consider ‘honour’-based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violence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(HBV) and specify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behaviour.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47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316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13. Has [name of abuser(s)] ever used weapons or objects to</w:t>
            </w:r>
            <w:r>
              <w:rPr>
                <w:rFonts w:ascii="Arial"/>
                <w:b/>
                <w:color w:val="009FD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hurt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you?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47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195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14. Has [name of abuser(s)] ever threatened to kill you or</w:t>
            </w:r>
            <w:r>
              <w:rPr>
                <w:rFonts w:ascii="Arial"/>
                <w:b/>
                <w:color w:val="009FDF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someone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else and you believed</w:t>
            </w:r>
            <w:r>
              <w:rPr>
                <w:rFonts w:ascii="Arial"/>
                <w:b/>
                <w:color w:val="009FD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them?</w:t>
            </w:r>
          </w:p>
          <w:p w:rsidR="006332CF" w:rsidRDefault="00EE1EFE">
            <w:pPr>
              <w:pStyle w:val="TableParagraph"/>
              <w:spacing w:before="3" w:line="216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yes, tick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who: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53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59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68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(please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</w:tbl>
    <w:p w:rsidR="006332CF" w:rsidRDefault="006332CF">
      <w:pPr>
        <w:spacing w:before="3"/>
        <w:rPr>
          <w:rFonts w:ascii="Arial" w:eastAsia="Arial" w:hAnsi="Arial" w:cs="Arial"/>
          <w:sz w:val="24"/>
          <w:szCs w:val="24"/>
        </w:rPr>
      </w:pPr>
    </w:p>
    <w:p w:rsidR="006332CF" w:rsidRDefault="00F745AB">
      <w:pPr>
        <w:spacing w:line="20" w:lineRule="exact"/>
        <w:ind w:left="6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5150" cy="6350"/>
                <wp:effectExtent l="3810" t="5080" r="8890" b="7620"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F4DF8" id="Group 43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rZgAMAANUIAAAOAAAAZHJzL2Uyb0RvYy54bWy0VlmP2zgMfl+g/0HQY4uMjziZxBhPUeQY&#10;LNALaPoDFFs+UFtyJSXOtNj/vhRlZ5zMDnbRRf3gUCZF8uOZu7enpiZHrnQlRUKDG58SLlKZVaJI&#10;6NfddrKgRBsmMlZLwRP6yDV9e//qj7uujXkoS1lnXBFQInTctQktjWljz9NpyRumb2TLBTBzqRpm&#10;4KgKL1OsA+1N7YW+P/c6qbJWyZRrDV/XjknvUX+e89R8ynPNDakTCr4ZfCt87+3bu79jcaFYW1Zp&#10;7wb7BS8aVgkwela1ZoaRg6qeqWqqVEktc3OTysaTeV6lHDEAmsC/QvOg5KFFLEXcFe05TBDaqzj9&#10;str04/GzIlWW0NmcEsEayBGaJdHUBqdrixhkHlT7pf2sHEIg38v0mwa2d82358IJk333QWagjx2M&#10;xOCcctVYFQCbnDAHj+cc8JMhKXwMFtNZMINUpcCbT4HCFKUl5PHZpbTc9NfCxbK/E+ANj8XOGnrY&#10;e+Tg4OGMbEB/e4U++t3oZ5QAwpmDN6APF4vAQQ+vcF+Ij3FfXHgRNnSXfiog/f8K6EvJWo51qW1x&#10;DCGEVncFtFWc25YlEcLrWhQbCkiPq2fEsWIaiuxf6+YiFC9E7hwIFqcHbR64xMpjx/fauJ7PgMJ6&#10;znqvd1BAeVND+7+ZEJ/MSJ+b4iwAqXECrz2y80lHMF29ukFLOAihFpD4B0XTQcYqCkeKwO1icIyV&#10;g6/pSfTOAkWYHa0+NlQrte2JHTg2dBJoACEL7AVZsH0t6+70JhTMzOtpqSiBabl3JdkyYz2zJixJ&#10;uoRiHOyHRh75TiLLXHUrGHni1mIsBdch9iOvHBtuWAMwZRyBRq2vo4QKua3qGlNQC+vK3F/OMTZa&#10;1lVmmdYbrYr9qlbkyOwewMeCAWUXYjBvRYbKSs6yTU8bVtWOBvkaYwtV14fA1h8O+p9Lf7lZbBbR&#10;JArnm0nkr9eTd9tVNJlvg9vZerperdbBX9a1IIrLKsu4sN4NSyeI/ltP9uvPrYvz2rlAcQF2i89z&#10;sN6lGxgLwDL8ulgPLWmnpY73MnuE9lTSbVHY+kCUUv2gpIMNmlD9/cAUp6T+U8CEWQZRBGk1eIhm&#10;tyEc1JizH3OYSEFVQg2FArfkyrg1fWhVVZRgKcC0CvkO1kle2S6G2T541R9gyCHVL6Geht0J1MVy&#10;Hp9R6unfyP3fAAAA//8DAFBLAwQUAAYACAAAACEAVd8FvN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VvvngSuZdQArrI9X/24gcAAP//AwBQSwECLQAU&#10;AAYACAAAACEAtoM4kv4AAADhAQAAEwAAAAAAAAAAAAAAAAAAAAAAW0NvbnRlbnRfVHlwZXNdLnht&#10;bFBLAQItABQABgAIAAAAIQA4/SH/1gAAAJQBAAALAAAAAAAAAAAAAAAAAC8BAABfcmVscy8ucmVs&#10;c1BLAQItABQABgAIAAAAIQBfWOrZgAMAANUIAAAOAAAAAAAAAAAAAAAAAC4CAABkcnMvZTJvRG9j&#10;LnhtbFBLAQItABQABgAIAAAAIQBV3wW82QAAAAMBAAAPAAAAAAAAAAAAAAAAANoFAABkcnMvZG93&#10;bnJldi54bWxQSwUGAAAAAAQABADzAAAA4AYAAAAA&#10;">
                <v:group id="Group 44" o:spid="_x0000_s1027" style="position:absolute;left:5;top:5;width:2881;height:2" coordorigin="5,5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28" style="position:absolute;left:5;top: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1+sAA&#10;AADbAAAADwAAAGRycy9kb3ducmV2LnhtbERPz2vCMBS+C/sfwhvspumE6eiMIhPBgwg6YddH82yr&#10;zUtMUlv/e3MQPH58v2eL3jTiRj7UlhV8jjIQxIXVNZcKjn/r4TeIEJE1NpZJwZ0CLOZvgxnm2na8&#10;p9shliKFcMhRQRWjy6UMRUUGw8g64sSdrDcYE/Sl1B67FG4aOc6yiTRYc2qo0NFvRcXl0BoFV7dy&#10;e95Od+3x7P8dT8O4a7dKfbz3yx8Qkfr4Ej/dG63gK41NX9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M1+sAAAADbAAAADwAAAAAAAAAAAAAAAACYAgAAZHJzL2Rvd25y&#10;ZXYueG1sUEsFBgAAAAAEAAQA9QAAAIUDAAAAAA=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6332CF" w:rsidRDefault="00EE1EFE">
      <w:pPr>
        <w:spacing w:before="51"/>
        <w:ind w:left="681" w:right="483"/>
        <w:rPr>
          <w:rFonts w:ascii="Arial" w:eastAsia="Arial" w:hAnsi="Arial" w:cs="Arial"/>
          <w:sz w:val="14"/>
          <w:szCs w:val="14"/>
        </w:rPr>
      </w:pPr>
      <w:r>
        <w:rPr>
          <w:rFonts w:ascii="Arial"/>
          <w:position w:val="7"/>
          <w:sz w:val="9"/>
        </w:rPr>
        <w:t xml:space="preserve">4 </w:t>
      </w:r>
      <w:r>
        <w:rPr>
          <w:rFonts w:ascii="Arial"/>
          <w:sz w:val="14"/>
        </w:rPr>
        <w:t>Note: This checklist is consistent with the ACPO endorsed risk assessment model DASH 2009 for the police</w:t>
      </w:r>
      <w:r>
        <w:rPr>
          <w:rFonts w:ascii="Arial"/>
          <w:spacing w:val="-23"/>
          <w:sz w:val="14"/>
        </w:rPr>
        <w:t xml:space="preserve"> </w:t>
      </w:r>
      <w:r>
        <w:rPr>
          <w:rFonts w:ascii="Arial"/>
          <w:sz w:val="14"/>
        </w:rPr>
        <w:t>service.</w:t>
      </w:r>
    </w:p>
    <w:p w:rsidR="006332CF" w:rsidRDefault="006332CF">
      <w:pPr>
        <w:rPr>
          <w:rFonts w:ascii="Arial" w:eastAsia="Arial" w:hAnsi="Arial" w:cs="Arial"/>
          <w:sz w:val="14"/>
          <w:szCs w:val="14"/>
        </w:rPr>
        <w:sectPr w:rsidR="006332CF">
          <w:footerReference w:type="default" r:id="rId7"/>
          <w:pgSz w:w="11910" w:h="16840"/>
          <w:pgMar w:top="500" w:right="680" w:bottom="860" w:left="680" w:header="0" w:footer="671" w:gutter="0"/>
          <w:pgNumType w:start="2"/>
          <w:cols w:space="720"/>
        </w:sectPr>
      </w:pPr>
    </w:p>
    <w:p w:rsidR="006332CF" w:rsidRDefault="00EE1EFE">
      <w:pPr>
        <w:tabs>
          <w:tab w:val="left" w:pos="4740"/>
          <w:tab w:val="left" w:pos="7522"/>
        </w:tabs>
        <w:spacing w:before="47"/>
        <w:ind w:left="681" w:right="48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Name of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victim:</w:t>
      </w:r>
      <w:r>
        <w:rPr>
          <w:rFonts w:ascii="Arial"/>
          <w:sz w:val="19"/>
        </w:rPr>
        <w:tab/>
      </w:r>
      <w:r>
        <w:rPr>
          <w:rFonts w:ascii="Arial"/>
          <w:w w:val="95"/>
          <w:sz w:val="19"/>
        </w:rPr>
        <w:t>Date:</w:t>
      </w:r>
      <w:r>
        <w:rPr>
          <w:rFonts w:ascii="Arial"/>
          <w:w w:val="95"/>
          <w:sz w:val="19"/>
        </w:rPr>
        <w:tab/>
      </w:r>
      <w:r>
        <w:rPr>
          <w:rFonts w:ascii="Arial"/>
          <w:sz w:val="19"/>
        </w:rPr>
        <w:t>Restricted when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complete</w:t>
      </w:r>
    </w:p>
    <w:p w:rsidR="006332CF" w:rsidRDefault="006332CF">
      <w:pPr>
        <w:rPr>
          <w:rFonts w:ascii="Arial" w:eastAsia="Arial" w:hAnsi="Arial" w:cs="Arial"/>
          <w:sz w:val="20"/>
          <w:szCs w:val="20"/>
        </w:rPr>
      </w:pPr>
    </w:p>
    <w:p w:rsidR="006332CF" w:rsidRDefault="006332CF">
      <w:pPr>
        <w:spacing w:before="4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4"/>
        <w:gridCol w:w="569"/>
        <w:gridCol w:w="567"/>
        <w:gridCol w:w="566"/>
        <w:gridCol w:w="1952"/>
      </w:tblGrid>
      <w:tr w:rsidR="006332CF">
        <w:trPr>
          <w:trHeight w:hRule="exact" w:val="852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32CF" w:rsidRDefault="00EE1EFE">
            <w:pPr>
              <w:pStyle w:val="TableParagraph"/>
              <w:spacing w:before="149"/>
              <w:ind w:left="103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Tick the box if the factor is present. Please use the comment box</w:t>
            </w:r>
            <w:r>
              <w:rPr>
                <w:rFonts w:ascii="Arial"/>
                <w:b/>
                <w:color w:val="FFFFFF"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 end of the form to expand on any</w:t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answer.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  <w:textDirection w:val="btLr"/>
          </w:tcPr>
          <w:p w:rsidR="006332CF" w:rsidRDefault="00EE1EFE">
            <w:pPr>
              <w:pStyle w:val="TableParagraph"/>
              <w:spacing w:before="165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  <w:textDirection w:val="btLr"/>
          </w:tcPr>
          <w:p w:rsidR="006332CF" w:rsidRDefault="00EE1EFE">
            <w:pPr>
              <w:pStyle w:val="TableParagraph"/>
              <w:spacing w:before="163"/>
              <w:ind w:lef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  <w:textDirection w:val="btLr"/>
          </w:tcPr>
          <w:p w:rsidR="006332CF" w:rsidRDefault="00EE1EFE">
            <w:pPr>
              <w:pStyle w:val="TableParagraph"/>
              <w:spacing w:before="45" w:line="244" w:lineRule="auto"/>
              <w:ind w:left="-1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DON’T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KNOW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32CF" w:rsidRDefault="00EE1EFE">
            <w:pPr>
              <w:pStyle w:val="TableParagraph"/>
              <w:spacing w:before="149"/>
              <w:ind w:left="103" w:righ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State source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info</w:t>
            </w:r>
          </w:p>
        </w:tc>
      </w:tr>
      <w:tr w:rsidR="006332CF">
        <w:trPr>
          <w:trHeight w:hRule="exact" w:val="47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504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15. Has [name of abuser(s)] ever attempted to strangle / choke</w:t>
            </w:r>
            <w:r>
              <w:rPr>
                <w:rFonts w:ascii="Arial"/>
                <w:b/>
                <w:color w:val="009FDF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/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suffocate / drown</w:t>
            </w:r>
            <w:r>
              <w:rPr>
                <w:rFonts w:ascii="Arial"/>
                <w:b/>
                <w:color w:val="009FD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you?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159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294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16. Does [name of abuser(s)] do or say things of a sexual</w:t>
            </w:r>
            <w:r>
              <w:rPr>
                <w:rFonts w:ascii="Arial"/>
                <w:b/>
                <w:color w:val="009FDF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nature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that make you feel bad or that physically hurt you or</w:t>
            </w:r>
            <w:r>
              <w:rPr>
                <w:rFonts w:ascii="Arial"/>
                <w:b/>
                <w:color w:val="009FDF"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someone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else?</w:t>
            </w:r>
          </w:p>
          <w:p w:rsidR="006332CF" w:rsidRDefault="00EE1EFE">
            <w:pPr>
              <w:pStyle w:val="TableParagraph"/>
              <w:spacing w:before="3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someone else, specify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33"/>
                <w:szCs w:val="33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33"/>
                <w:szCs w:val="33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33"/>
                <w:szCs w:val="33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162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2" w:line="228" w:lineRule="exact"/>
              <w:ind w:left="463" w:right="338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17. Is there any other person who has threatened you or who</w:t>
            </w:r>
            <w:r>
              <w:rPr>
                <w:rFonts w:ascii="Arial"/>
                <w:b/>
                <w:color w:val="009FDF"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you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are afraid</w:t>
            </w:r>
            <w:r>
              <w:rPr>
                <w:rFonts w:ascii="Arial"/>
                <w:b/>
                <w:color w:val="009FD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of?</w:t>
            </w:r>
          </w:p>
          <w:p w:rsidR="006332CF" w:rsidRDefault="00EE1EFE">
            <w:pPr>
              <w:pStyle w:val="TableParagraph"/>
              <w:ind w:left="463" w:righ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yes, please specify whom and why. Consider extended family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HBV.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33"/>
                <w:szCs w:val="33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33"/>
                <w:szCs w:val="33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33"/>
                <w:szCs w:val="33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73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166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18. Do you know if [name of abuser(s)] has hurt anyone</w:t>
            </w:r>
            <w:r>
              <w:rPr>
                <w:rFonts w:ascii="Arial"/>
                <w:b/>
                <w:color w:val="009FDF"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else?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 HBV. Please specify whom, including the children,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siblings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elderly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relatives:</w:t>
            </w:r>
          </w:p>
          <w:p w:rsidR="006332CF" w:rsidRDefault="00EE1EFE">
            <w:pPr>
              <w:pStyle w:val="TableParagraph"/>
              <w:tabs>
                <w:tab w:val="left" w:pos="4479"/>
              </w:tabs>
              <w:spacing w:line="239" w:lineRule="exact"/>
              <w:ind w:left="823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Children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4479"/>
              </w:tabs>
              <w:spacing w:before="5" w:line="225" w:lineRule="auto"/>
              <w:ind w:left="823" w:right="1973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Another family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member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Someone from a previous relationship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 (please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1"/>
              <w:rPr>
                <w:rFonts w:ascii="Arial" w:eastAsia="Arial" w:hAnsi="Arial" w:cs="Arial"/>
                <w:sz w:val="34"/>
                <w:szCs w:val="34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1"/>
              <w:rPr>
                <w:rFonts w:ascii="Arial" w:eastAsia="Arial" w:hAnsi="Arial" w:cs="Arial"/>
                <w:sz w:val="34"/>
                <w:szCs w:val="34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1"/>
              <w:rPr>
                <w:rFonts w:ascii="Arial" w:eastAsia="Arial" w:hAnsi="Arial" w:cs="Arial"/>
                <w:sz w:val="34"/>
                <w:szCs w:val="34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46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157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19. Has [name of abuser(s)] ever mistreated an animal or the</w:t>
            </w:r>
            <w:r>
              <w:rPr>
                <w:rFonts w:ascii="Arial"/>
                <w:b/>
                <w:color w:val="009FDF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family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pet?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before="34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931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20. Are there any financial</w:t>
            </w:r>
            <w:r>
              <w:rPr>
                <w:rFonts w:ascii="Arial"/>
                <w:b/>
                <w:color w:val="009FDF"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issues?</w:t>
            </w:r>
          </w:p>
          <w:p w:rsidR="006332CF" w:rsidRDefault="00EE1EFE">
            <w:pPr>
              <w:pStyle w:val="TableParagraph"/>
              <w:ind w:left="463" w:right="7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 example, are you dependent on [name of abuser(s)]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money/have they recently lost their job/other financial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3"/>
                <w:szCs w:val="23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709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313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21.</w:t>
            </w:r>
            <w:r>
              <w:rPr>
                <w:rFonts w:ascii="Arial"/>
                <w:b/>
                <w:color w:val="009FDF"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Has [name of abuser(s)] had problems in the past year</w:t>
            </w:r>
            <w:r>
              <w:rPr>
                <w:rFonts w:ascii="Arial"/>
                <w:b/>
                <w:color w:val="009FDF"/>
                <w:spacing w:val="-3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with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drugs (prescription or other), alcohol or mental health</w:t>
            </w:r>
            <w:r>
              <w:rPr>
                <w:rFonts w:ascii="Arial"/>
                <w:b/>
                <w:color w:val="009FDF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leading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to problems in leading a normal</w:t>
            </w:r>
            <w:r>
              <w:rPr>
                <w:rFonts w:ascii="Arial"/>
                <w:b/>
                <w:color w:val="009FD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life?</w:t>
            </w:r>
          </w:p>
          <w:p w:rsidR="006332CF" w:rsidRDefault="00EE1EFE">
            <w:pPr>
              <w:pStyle w:val="TableParagraph"/>
              <w:spacing w:before="3" w:line="214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yes, please specify which and give relevant details if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known.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52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Drugs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59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Alcohol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68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10"/>
              <w:rPr>
                <w:rFonts w:ascii="Arial" w:eastAsia="Arial" w:hAnsi="Arial" w:cs="Arial"/>
                <w:sz w:val="32"/>
                <w:szCs w:val="32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10"/>
              <w:rPr>
                <w:rFonts w:ascii="Arial" w:eastAsia="Arial" w:hAnsi="Arial" w:cs="Arial"/>
                <w:sz w:val="32"/>
                <w:szCs w:val="32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10"/>
              <w:rPr>
                <w:rFonts w:ascii="Arial" w:eastAsia="Arial" w:hAnsi="Arial" w:cs="Arial"/>
                <w:sz w:val="32"/>
                <w:szCs w:val="32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34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22. Has [name of abuser(s)] ever threatened or attempted</w:t>
            </w:r>
            <w:r>
              <w:rPr>
                <w:rFonts w:ascii="Arial"/>
                <w:b/>
                <w:color w:val="009FDF"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suicide?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88" w:lineRule="exact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88" w:lineRule="exact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spacing w:line="288" w:lineRule="exact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245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357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lastRenderedPageBreak/>
              <w:t>23. Has [name of abuser(s)] ever broken bail/an injunction</w:t>
            </w:r>
            <w:r>
              <w:rPr>
                <w:rFonts w:ascii="Arial"/>
                <w:b/>
                <w:color w:val="009FDF"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and/or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formal agreement for when they can see you and/or</w:t>
            </w:r>
            <w:r>
              <w:rPr>
                <w:rFonts w:ascii="Arial"/>
                <w:b/>
                <w:color w:val="009FD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the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children?</w:t>
            </w:r>
          </w:p>
          <w:p w:rsidR="006332CF" w:rsidRDefault="00EE1EFE">
            <w:pPr>
              <w:pStyle w:val="TableParagraph"/>
              <w:spacing w:before="3"/>
              <w:ind w:left="463" w:right="5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 may wish to consider this in relation to an ex-partner of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perpetrator if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relevant.</w:t>
            </w:r>
          </w:p>
          <w:p w:rsidR="006332CF" w:rsidRDefault="00EE1EFE">
            <w:pPr>
              <w:pStyle w:val="TableParagraph"/>
              <w:tabs>
                <w:tab w:val="left" w:pos="4479"/>
              </w:tabs>
              <w:spacing w:line="239" w:lineRule="exact"/>
              <w:ind w:left="823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conditions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4479"/>
              </w:tabs>
              <w:spacing w:before="17" w:line="260" w:lineRule="exact"/>
              <w:ind w:left="823" w:right="1973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 Molestation/Occupation Order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 contact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arrangements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Forced Marriage Protection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EE1EFE">
            <w:pPr>
              <w:pStyle w:val="TableParagraph"/>
              <w:spacing w:before="199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EE1EFE">
            <w:pPr>
              <w:pStyle w:val="TableParagraph"/>
              <w:spacing w:before="199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EE1EFE">
            <w:pPr>
              <w:pStyle w:val="TableParagraph"/>
              <w:spacing w:before="199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738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ind w:left="463" w:right="504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9FDF"/>
                <w:sz w:val="20"/>
              </w:rPr>
              <w:t>24. Do you know if [name of abuser(s)] has ever been in</w:t>
            </w:r>
            <w:r>
              <w:rPr>
                <w:rFonts w:ascii="Arial"/>
                <w:b/>
                <w:color w:val="009FDF"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trouble</w:t>
            </w:r>
            <w:r>
              <w:rPr>
                <w:rFonts w:ascii="Arial"/>
                <w:b/>
                <w:color w:val="009FD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with the police or has a criminal</w:t>
            </w:r>
            <w:r>
              <w:rPr>
                <w:rFonts w:ascii="Arial"/>
                <w:b/>
                <w:color w:val="009FDF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009FDF"/>
                <w:sz w:val="20"/>
              </w:rPr>
              <w:t>history?</w:t>
            </w:r>
          </w:p>
          <w:p w:rsidR="006332CF" w:rsidRDefault="00EE1EFE">
            <w:pPr>
              <w:pStyle w:val="TableParagraph"/>
              <w:spacing w:before="3" w:line="216" w:lineRule="exact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yes, please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specify: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53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Domestic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abuse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59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Sexual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violence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59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violence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3759"/>
              </w:tabs>
              <w:spacing w:line="268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1"/>
              <w:rPr>
                <w:rFonts w:ascii="Arial" w:eastAsia="Arial" w:hAnsi="Arial" w:cs="Arial"/>
                <w:sz w:val="34"/>
                <w:szCs w:val="34"/>
              </w:rPr>
            </w:pPr>
          </w:p>
          <w:p w:rsidR="006332CF" w:rsidRDefault="00EE1EFE">
            <w:pPr>
              <w:pStyle w:val="TableParagraph"/>
              <w:ind w:left="160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1"/>
              <w:rPr>
                <w:rFonts w:ascii="Arial" w:eastAsia="Arial" w:hAnsi="Arial" w:cs="Arial"/>
                <w:sz w:val="34"/>
                <w:szCs w:val="34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332CF" w:rsidRDefault="006332CF">
            <w:pPr>
              <w:pStyle w:val="TableParagraph"/>
              <w:spacing w:before="1"/>
              <w:rPr>
                <w:rFonts w:ascii="Arial" w:eastAsia="Arial" w:hAnsi="Arial" w:cs="Arial"/>
                <w:sz w:val="34"/>
                <w:szCs w:val="34"/>
              </w:rPr>
            </w:pPr>
          </w:p>
          <w:p w:rsidR="006332CF" w:rsidRDefault="00EE1EFE">
            <w:pPr>
              <w:pStyle w:val="TableParagraph"/>
              <w:ind w:left="158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577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4E97"/>
          </w:tcPr>
          <w:p w:rsidR="006332CF" w:rsidRDefault="00EE1EFE">
            <w:pPr>
              <w:pStyle w:val="TableParagraph"/>
              <w:spacing w:before="16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Total ‘yes’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responses</w:t>
            </w:r>
            <w:bookmarkStart w:id="0" w:name="_GoBack"/>
            <w:bookmarkEnd w:id="0"/>
          </w:p>
        </w:tc>
        <w:tc>
          <w:tcPr>
            <w:tcW w:w="3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</w:tbl>
    <w:p w:rsidR="006332CF" w:rsidRDefault="006332CF">
      <w:pPr>
        <w:sectPr w:rsidR="006332CF">
          <w:pgSz w:w="11910" w:h="16840"/>
          <w:pgMar w:top="500" w:right="680" w:bottom="860" w:left="680" w:header="0" w:footer="671" w:gutter="0"/>
          <w:cols w:space="720"/>
        </w:sectPr>
      </w:pPr>
    </w:p>
    <w:p w:rsidR="006332CF" w:rsidRDefault="00EE1EFE">
      <w:pPr>
        <w:tabs>
          <w:tab w:val="left" w:pos="4740"/>
          <w:tab w:val="left" w:pos="7522"/>
        </w:tabs>
        <w:spacing w:before="47"/>
        <w:ind w:left="681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Name of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victim:</w:t>
      </w:r>
      <w:r>
        <w:rPr>
          <w:rFonts w:ascii="Arial"/>
          <w:sz w:val="19"/>
        </w:rPr>
        <w:tab/>
      </w:r>
      <w:r>
        <w:rPr>
          <w:rFonts w:ascii="Arial"/>
          <w:w w:val="95"/>
          <w:sz w:val="19"/>
        </w:rPr>
        <w:t>Date:</w:t>
      </w:r>
      <w:r>
        <w:rPr>
          <w:rFonts w:ascii="Arial"/>
          <w:w w:val="95"/>
          <w:sz w:val="19"/>
        </w:rPr>
        <w:tab/>
      </w:r>
      <w:r>
        <w:rPr>
          <w:rFonts w:ascii="Arial"/>
          <w:sz w:val="19"/>
        </w:rPr>
        <w:t>Restricted when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complete</w:t>
      </w:r>
    </w:p>
    <w:p w:rsidR="006332CF" w:rsidRDefault="006332CF">
      <w:pPr>
        <w:spacing w:before="10"/>
        <w:rPr>
          <w:rFonts w:ascii="Arial" w:eastAsia="Arial" w:hAnsi="Arial" w:cs="Arial"/>
          <w:sz w:val="28"/>
          <w:szCs w:val="28"/>
        </w:rPr>
      </w:pPr>
    </w:p>
    <w:p w:rsidR="006332CF" w:rsidRDefault="00EE1EFE">
      <w:pPr>
        <w:pStyle w:val="Heading2"/>
        <w:spacing w:before="69"/>
        <w:ind w:left="681" w:firstLine="0"/>
        <w:rPr>
          <w:b w:val="0"/>
          <w:bCs w:val="0"/>
        </w:rPr>
      </w:pPr>
      <w:r>
        <w:rPr>
          <w:color w:val="009FDF"/>
        </w:rPr>
        <w:t>For consideration by</w:t>
      </w:r>
      <w:r>
        <w:rPr>
          <w:color w:val="009FDF"/>
          <w:spacing w:val="-6"/>
        </w:rPr>
        <w:t xml:space="preserve"> </w:t>
      </w:r>
      <w:r>
        <w:rPr>
          <w:color w:val="009FDF"/>
        </w:rPr>
        <w:t>professional</w:t>
      </w:r>
    </w:p>
    <w:p w:rsidR="006332CF" w:rsidRDefault="006332CF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812"/>
      </w:tblGrid>
      <w:tr w:rsidR="006332CF">
        <w:trPr>
          <w:trHeight w:hRule="exact" w:val="21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spacing w:before="21"/>
              <w:ind w:left="103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Is there any other relevant information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(from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victim or professional) which 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increase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risk levels? Consider victim’s situation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relation to disability, substance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misuse,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mental health issues, cultural 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language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barriers, ‘honour’- based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systems,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geographic isolation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minimisation.</w:t>
            </w:r>
          </w:p>
          <w:p w:rsidR="006332CF" w:rsidRDefault="00EE1EFE">
            <w:pPr>
              <w:pStyle w:val="TableParagraph"/>
              <w:ind w:left="103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Are they willing to engage with your</w:t>
            </w:r>
            <w:r>
              <w:rPr>
                <w:rFonts w:ascii="Arial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service?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Describe.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62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32CF" w:rsidRDefault="006332C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332CF" w:rsidRDefault="00EE1EFE">
            <w:pPr>
              <w:pStyle w:val="TableParagraph"/>
              <w:ind w:left="103" w:right="5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Consider abuser’s occupation 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interests.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Could this give them unique access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weapons?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Describe.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16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6332C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332CF" w:rsidRDefault="006332C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6332CF" w:rsidRDefault="00EE1EFE">
            <w:pPr>
              <w:pStyle w:val="TableParagraph"/>
              <w:ind w:left="103" w:right="4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What are the victim’s greatest priorities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address their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safety?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</w:tbl>
    <w:p w:rsidR="006332CF" w:rsidRDefault="006332C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30"/>
        <w:gridCol w:w="2607"/>
        <w:gridCol w:w="1700"/>
        <w:gridCol w:w="2410"/>
      </w:tblGrid>
      <w:tr w:rsidR="006332CF">
        <w:trPr>
          <w:trHeight w:hRule="exact" w:val="577"/>
        </w:trPr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4E97"/>
          </w:tcPr>
          <w:p w:rsidR="006332CF" w:rsidRDefault="00EE1EFE">
            <w:pPr>
              <w:pStyle w:val="TableParagraph"/>
              <w:spacing w:before="47"/>
              <w:ind w:left="103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 you believe that there are reasonable grounds for</w:t>
            </w:r>
            <w:r>
              <w:rPr>
                <w:rFonts w:ascii="Arial"/>
                <w:b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referring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this case to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MARAC?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tabs>
                <w:tab w:val="left" w:pos="2983"/>
              </w:tabs>
              <w:spacing w:line="260" w:lineRule="exact"/>
              <w:ind w:left="154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2983"/>
              </w:tabs>
              <w:spacing w:line="268" w:lineRule="exact"/>
              <w:ind w:left="154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332CF">
        <w:trPr>
          <w:trHeight w:hRule="exact" w:val="578"/>
        </w:trPr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spacing w:before="16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If yes, have you made a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referral?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tabs>
                <w:tab w:val="left" w:pos="2983"/>
              </w:tabs>
              <w:spacing w:line="261" w:lineRule="exact"/>
              <w:ind w:left="154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2983"/>
              </w:tabs>
              <w:spacing w:line="268" w:lineRule="exact"/>
              <w:ind w:left="154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332CF">
        <w:trPr>
          <w:trHeight w:hRule="exact" w:val="5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spacing w:before="16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Signed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spacing w:before="16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578"/>
        </w:trPr>
        <w:tc>
          <w:tcPr>
            <w:tcW w:w="6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4E97"/>
          </w:tcPr>
          <w:p w:rsidR="006332CF" w:rsidRDefault="00EE1EFE">
            <w:pPr>
              <w:pStyle w:val="TableParagraph"/>
              <w:spacing w:before="50"/>
              <w:ind w:left="103" w:righ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 you believe that there are risks facing the children in</w:t>
            </w:r>
            <w:r>
              <w:rPr>
                <w:rFonts w:ascii="Arial"/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family?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tabs>
                <w:tab w:val="left" w:pos="2983"/>
              </w:tabs>
              <w:spacing w:line="261" w:lineRule="exact"/>
              <w:ind w:left="154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2983"/>
              </w:tabs>
              <w:spacing w:line="269" w:lineRule="exact"/>
              <w:ind w:left="154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6332CF">
        <w:trPr>
          <w:trHeight w:hRule="exact" w:val="698"/>
        </w:trPr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ind w:left="103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If yes, please confirm if you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have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made a referral to safeguard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the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children?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EE1EFE">
            <w:pPr>
              <w:pStyle w:val="TableParagraph"/>
              <w:tabs>
                <w:tab w:val="left" w:pos="2263"/>
              </w:tabs>
              <w:spacing w:before="52" w:line="269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6332CF" w:rsidRDefault="00EE1EFE">
            <w:pPr>
              <w:pStyle w:val="TableParagraph"/>
              <w:tabs>
                <w:tab w:val="left" w:pos="2263"/>
              </w:tabs>
              <w:spacing w:line="269" w:lineRule="exact"/>
              <w:ind w:left="823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spacing w:before="110"/>
              <w:ind w:left="103" w:righ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referral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made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5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spacing w:before="16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Signed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spacing w:before="16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  <w:tr w:rsidR="006332CF">
        <w:trPr>
          <w:trHeight w:hRule="exact" w:val="5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6332CF" w:rsidRDefault="00EE1EFE">
            <w:pPr>
              <w:pStyle w:val="TableParagraph"/>
              <w:spacing w:before="16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Name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CF" w:rsidRDefault="006332CF"/>
        </w:tc>
      </w:tr>
    </w:tbl>
    <w:p w:rsidR="006332CF" w:rsidRDefault="006332C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6332CF" w:rsidRDefault="00F745AB" w:rsidP="00675E0B">
      <w:pPr>
        <w:spacing w:line="3816" w:lineRule="exact"/>
        <w:ind w:left="107"/>
        <w:rPr>
          <w:rFonts w:ascii="Arial" w:eastAsia="Arial" w:hAnsi="Arial" w:cs="Arial"/>
          <w:sz w:val="20"/>
          <w:szCs w:val="20"/>
        </w:rPr>
        <w:sectPr w:rsidR="006332CF">
          <w:pgSz w:w="11910" w:h="16840"/>
          <w:pgMar w:top="500" w:right="640" w:bottom="860" w:left="680" w:header="0" w:footer="671" w:gutter="0"/>
          <w:cols w:space="720"/>
        </w:sectPr>
      </w:pPr>
      <w:r>
        <w:rPr>
          <w:rFonts w:ascii="Arial" w:eastAsia="Arial" w:hAnsi="Arial" w:cs="Arial"/>
          <w:noProof/>
          <w:position w:val="-75"/>
          <w:sz w:val="20"/>
          <w:szCs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558280" cy="2423795"/>
                <wp:effectExtent l="4445" t="11430" r="9525" b="3175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2423795"/>
                          <a:chOff x="0" y="0"/>
                          <a:chExt cx="10328" cy="3817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313" cy="567"/>
                            <a:chOff x="7" y="7"/>
                            <a:chExt cx="10313" cy="567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313" cy="56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13"/>
                                <a:gd name="T2" fmla="+- 0 574 7"/>
                                <a:gd name="T3" fmla="*/ 574 h 567"/>
                                <a:gd name="T4" fmla="+- 0 10320 7"/>
                                <a:gd name="T5" fmla="*/ T4 w 10313"/>
                                <a:gd name="T6" fmla="+- 0 574 7"/>
                                <a:gd name="T7" fmla="*/ 574 h 567"/>
                                <a:gd name="T8" fmla="+- 0 10320 7"/>
                                <a:gd name="T9" fmla="*/ T8 w 10313"/>
                                <a:gd name="T10" fmla="+- 0 7 7"/>
                                <a:gd name="T11" fmla="*/ 7 h 567"/>
                                <a:gd name="T12" fmla="+- 0 7 7"/>
                                <a:gd name="T13" fmla="*/ T12 w 10313"/>
                                <a:gd name="T14" fmla="+- 0 7 7"/>
                                <a:gd name="T15" fmla="*/ 7 h 567"/>
                                <a:gd name="T16" fmla="+- 0 7 7"/>
                                <a:gd name="T17" fmla="*/ T16 w 10313"/>
                                <a:gd name="T18" fmla="+- 0 574 7"/>
                                <a:gd name="T19" fmla="*/ 57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3" h="567">
                                  <a:moveTo>
                                    <a:pt x="0" y="567"/>
                                  </a:moveTo>
                                  <a:lnTo>
                                    <a:pt x="10313" y="567"/>
                                  </a:lnTo>
                                  <a:lnTo>
                                    <a:pt x="10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C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13" y="175"/>
                            <a:ext cx="10102" cy="231"/>
                            <a:chOff x="113" y="175"/>
                            <a:chExt cx="10102" cy="231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13" y="175"/>
                              <a:ext cx="10102" cy="231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102"/>
                                <a:gd name="T2" fmla="+- 0 406 175"/>
                                <a:gd name="T3" fmla="*/ 406 h 231"/>
                                <a:gd name="T4" fmla="+- 0 10214 113"/>
                                <a:gd name="T5" fmla="*/ T4 w 10102"/>
                                <a:gd name="T6" fmla="+- 0 406 175"/>
                                <a:gd name="T7" fmla="*/ 406 h 231"/>
                                <a:gd name="T8" fmla="+- 0 10214 113"/>
                                <a:gd name="T9" fmla="*/ T8 w 10102"/>
                                <a:gd name="T10" fmla="+- 0 175 175"/>
                                <a:gd name="T11" fmla="*/ 175 h 231"/>
                                <a:gd name="T12" fmla="+- 0 113 113"/>
                                <a:gd name="T13" fmla="*/ T12 w 10102"/>
                                <a:gd name="T14" fmla="+- 0 175 175"/>
                                <a:gd name="T15" fmla="*/ 175 h 231"/>
                                <a:gd name="T16" fmla="+- 0 113 113"/>
                                <a:gd name="T17" fmla="*/ T16 w 10102"/>
                                <a:gd name="T18" fmla="+- 0 406 175"/>
                                <a:gd name="T19" fmla="*/ 40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02" h="231">
                                  <a:moveTo>
                                    <a:pt x="0" y="231"/>
                                  </a:moveTo>
                                  <a:lnTo>
                                    <a:pt x="10101" y="231"/>
                                  </a:lnTo>
                                  <a:lnTo>
                                    <a:pt x="10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C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7" y="5"/>
                            <a:ext cx="10313" cy="2"/>
                            <a:chOff x="7" y="5"/>
                            <a:chExt cx="10313" cy="2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7" y="5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13"/>
                                <a:gd name="T2" fmla="+- 0 10320 7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7" y="581"/>
                            <a:ext cx="10313" cy="2"/>
                            <a:chOff x="7" y="581"/>
                            <a:chExt cx="10313" cy="2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7" y="581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13"/>
                                <a:gd name="T2" fmla="+- 0 10320 7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3"/>
                        <wpg:cNvGrpSpPr>
                          <a:grpSpLocks/>
                        </wpg:cNvGrpSpPr>
                        <wpg:grpSpPr bwMode="auto">
                          <a:xfrm>
                            <a:off x="5" y="2"/>
                            <a:ext cx="2" cy="3812"/>
                            <a:chOff x="5" y="2"/>
                            <a:chExt cx="2" cy="3812"/>
                          </a:xfrm>
                        </wpg:grpSpPr>
                        <wps:wsp>
                          <wps:cNvPr id="50" name="Freeform 34"/>
                          <wps:cNvSpPr>
                            <a:spLocks/>
                          </wps:cNvSpPr>
                          <wps:spPr bwMode="auto">
                            <a:xfrm>
                              <a:off x="5" y="2"/>
                              <a:ext cx="2" cy="381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812"/>
                                <a:gd name="T2" fmla="+- 0 3814 2"/>
                                <a:gd name="T3" fmla="*/ 3814 h 3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2">
                                  <a:moveTo>
                                    <a:pt x="0" y="0"/>
                                  </a:moveTo>
                                  <a:lnTo>
                                    <a:pt x="0" y="381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"/>
                        <wpg:cNvGrpSpPr>
                          <a:grpSpLocks/>
                        </wpg:cNvGrpSpPr>
                        <wpg:grpSpPr bwMode="auto">
                          <a:xfrm>
                            <a:off x="7" y="3812"/>
                            <a:ext cx="10313" cy="2"/>
                            <a:chOff x="7" y="3812"/>
                            <a:chExt cx="10313" cy="2"/>
                          </a:xfrm>
                        </wpg:grpSpPr>
                        <wps:wsp>
                          <wps:cNvPr id="52" name="Freeform 32"/>
                          <wps:cNvSpPr>
                            <a:spLocks/>
                          </wps:cNvSpPr>
                          <wps:spPr bwMode="auto">
                            <a:xfrm>
                              <a:off x="7" y="3812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313"/>
                                <a:gd name="T2" fmla="+- 0 10320 7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10322" y="2"/>
                            <a:ext cx="2" cy="3812"/>
                            <a:chOff x="10322" y="2"/>
                            <a:chExt cx="2" cy="3812"/>
                          </a:xfrm>
                        </wpg:grpSpPr>
                        <wps:wsp>
                          <wps:cNvPr id="54" name="Freeform 30"/>
                          <wps:cNvSpPr>
                            <a:spLocks/>
                          </wps:cNvSpPr>
                          <wps:spPr bwMode="auto">
                            <a:xfrm>
                              <a:off x="10322" y="2"/>
                              <a:ext cx="2" cy="381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3812"/>
                                <a:gd name="T2" fmla="+- 0 3814 2"/>
                                <a:gd name="T3" fmla="*/ 3814 h 3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2">
                                  <a:moveTo>
                                    <a:pt x="0" y="0"/>
                                  </a:moveTo>
                                  <a:lnTo>
                                    <a:pt x="0" y="381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196"/>
                              <a:ext cx="186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2CF" w:rsidRDefault="00EE1EFE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9"/>
                                    <w:sz w:val="20"/>
                                    <w:szCs w:val="20"/>
                                  </w:rPr>
                                  <w:t>cti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9"/>
                                    <w:sz w:val="20"/>
                                    <w:szCs w:val="20"/>
                                  </w:rPr>
                                  <w:t>io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/>
                                    <w:w w:val="99"/>
                                    <w:sz w:val="20"/>
                                    <w:szCs w:val="20"/>
                                  </w:rPr>
                                  <w:t>notes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33" style="width:516.4pt;height:190.85pt;mso-position-horizontal-relative:char;mso-position-vertical-relative:line" coordsize="10328,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3eVwgAANY3AAAOAAAAZHJzL2Uyb0RvYy54bWzsW9uO2zYQfS/QfyD02MKxJMtXxFsku+ug&#10;QNoGiPsBWlm2hdqSKmnXTov+e8/wIpG6ZK9O09b7sJasETk8HM4cDsevfzjud+wuzPIoieeW88q2&#10;WBgHySqKN3Pr1+WiN7FYXvjxyt8lcTi3PoW59cPFt9+8PqSz0E22yW4VZgyNxPnskM6tbVGks34/&#10;D7bh3s9fJWkY4+E6yfZ+gdts019l/gGt73d917ZH/UOSrdIsCcI8x7dX4qF1wdtfr8Og+GW9zsOC&#10;7eYWdCv4/4z/v6H//YvX/myT+ek2CqQa/hO02PtRjE7Lpq78wme3WdRoah8FWZIn6+JVkOz7yXod&#10;BSEfA0bj2LXRvMuS25SPZTM7bNISJkBbw+nJzQY/333IWLSaWx7gif095oh3y9wxgXNINzPIvMvS&#10;j+mHTIwQl++T4Lccj/v153S/EcLs5vBTskJ7/m2RcHCO62xPTWDY7Mjn4FM5B+GxYAG+HA2HE3cC&#10;XQI8cz13MJ4OxSwFW0xl471gey3fdOyBC2uj9wYTh2vf92eiT66n1EsMit+U41MYOCYGnnNqDMYW&#10;g75cWX+mMMBInIEYyXAkn5WjN94wRl97p3PwWGl5ZUz584zp49ZPQ26jORmKAtJVQC6yMKTlyzxX&#10;YMnFlDHluiVpTw5pPsthcPfakIFGN34lFv4suM2Ld2HCDdG/e58XwgWscMXNeyVXwRI2uN7v4A2+&#10;7zGbjZmciE0pAGMRAt/12dJmBybmTbanmgESWjPDsddsCHNdNkQCW1ZOe9Wbp4S4OmTsUEqsjEpo&#10;qIRIJa9LpZGS4k21qgRc71cJq00bWodKUyVEKk26VHLuR1uHe9yOkWOC3TZnOtZLx+3Ux4S7rSUd&#10;6y59TKTbWtGBXjqjTn1MrFvnzNGhNuwI5r9RBu5vlc0Hx1gaPa6YTxHb5n46TXLys0sgDue0HJCV&#10;oQlI0QrpEAYcJMxN8l5haErCDvev90qTY+PiPBLcLy6cwhJ4aIqL1+SAMxCDOiXILAZKcCOWVOoX&#10;hBONly7ZAeRGeOXt3KLVSU/2yV24TLhMUQUmuXbRX/V8F+tysiUMqZJVEuoz5S1WkpyqoE31XH0K&#10;OawetPYQmWaPwS7JQwEUDZVPdTl8Qk1zmHmyi1aLaLejQefZ5uZyl7E7n8iV7V6O1XQaYjtuNXFC&#10;r4luxDfw1hJh8tucLP05dVzPfutOe4vRZNzzFt6wNx3bk57tTN9OR7Y39a4WfxH2jjfbRqtVGL+P&#10;4lARN8d7WCyTFFJQLk7daH6nQ3fIp9XQvjZIG3/SqgwxMLV4hdH5s23or67ldeFHO3HdNzXmIGPY&#10;6pMDAZIioh7Rknx2k6w+IQJmiSCtINm42CbZHxY7gLDOrfz3Wz8LLbb7MUYQnzoeUbiC33jDsYub&#10;TH9yoz/x4wBNza3CwsKny8tCsOLbNIs2W/TkcCzi5A3Y2zqiKMn1E1rJG/AIfiU53+eYFZawzi4H&#10;fG3W2SPx55dil470Gs5Y8seKHTg24gTnlwNusbBxxS0bb+kMq/4eFkc7vfwSDAsBSgBaMSxumWQ6&#10;IGIvxrAaiHTjWOJhOo1HsCx0xqhDvpIqWqOHfsm0aC5qUmbw9+wRK+e+akqP/ySyZa4ygkrIDP7o&#10;yvHa1NIZgGRbLWqZHKBDLZ0GdKplcoBOtXQaIBlXi1o1xgWo2uBChK6IIMm04lXjXV2zqGOvuFeb&#10;ZjX4OzTT0e/WzES/SzMdfsXC2jQzZ6BjLg0eZkwmFsiZh3EG+SweRjPDwMNo5VLIrXiWzobkugbm&#10;1XOTNTlIuQiOW8kqCfWpeJiSVNFfPVefes8PkWn2eOZhMZjNmYedlofBaxo8jO/XTsnDxGaswcHK&#10;DJcM4yUDM+R19mW+UXKNemrvS3AvBJUa9xpMiI28NPcysKh4VwcST2ZdbXkJLew/NLfVkQAyor6R&#10;cHlWOFRO9vNZCXSubYy5LHrF57MCEE1Ad+BRmnWHHT6Bml4iiECxezfg5TaaMgHkLQe2NznhrhW9&#10;0EBhe829uj29nlxPvJ7njq57nn111XuzuPR6owXY2NXg6vLyyjH36pQBeP5enfQx9t7GFn3B/5pb&#10;dG0DLvIXQBuj+v9swOFLDMfPPfIXcPwTucXucl9YjWrzLd2deuMrdf7YA9Sd/+iEzl+h0YUf7Fid&#10;q+mZukdsus/uH5nT6mj4YXngr8T9U9bv7P6rNPTZ/YsUauNkG0khw/3zHNsp3T82GmA4kt0r5yXz&#10;rjifr9N+Q7zy/LUXSmf3D7D+IZxE3fF7p3D8BhQdyJVAPJn0u6yRQNVzfS4yfdU0ValRTIh25gsJ&#10;r9mOzvi5RNUU9H5CBgzIw5ZwHkmnEJy+k/ttP4iUssahpXjnqZQfmSaOxNNdvtBJwQltzoSfqrta&#10;q5aah3Nnwo9zwEefuA2xmg2Pz1fPKT2+oO/KylvLmepev/5K5fjlyTc/pZPL/h87axvC6dU9Px/J&#10;afI99yMID3Lm/B3+H+Uq55QPlSk8tVDhnPL5j9RcDLES9AiA6lieoz5dRS9lgOErH8P7G69UIeBr&#10;4v7NaosBT/O+dARowHHm/6hEPPN/4sDnhH9b4eH/MONDTufkJfzD8qR4ST7obXJkrizaKwvMWHHE&#10;96pWUBbzszi53KKaOHyTZcmByiFRnSi27oa3pJsH1fhTQRjFFGfK8+zaxmIygpJ8i1CSHcWL00yU&#10;+TO6mFtU8MvzpCovDgqtRGhtGedqxhd8t07fAIX/6hmYgPRfXoK7jwr8lGwX7efWpKS/L1iPWxxv&#10;jvyXUuXW75EVuohiojoXF6IyFxeiKhcXJ6rI5YlS/HiMJ87kD93o12n6Pc8tzMqf4138DQAA//8D&#10;AFBLAwQUAAYACAAAACEA9g6apd0AAAAGAQAADwAAAGRycy9kb3ducmV2LnhtbEyPQWvCQBCF70L/&#10;wzKF3nQTg62k2YhI60kK1ULpbcyOSTA7G7JrEv99117q5cHwhve+l61G04ieOldbVhDPIhDEhdU1&#10;lwq+Du/TJQjnkTU2lknBlRys8odJhqm2A39Sv/elCCHsUlRQed+mUrqiIoNuZlvi4J1sZ9CHsyul&#10;7nAI4aaR8yh6lgZrDg0VtrSpqDjvL0bBdsBhncRv/e582lx/DouP711MSj09jutXEJ5G//8MN/yA&#10;DnlgOtoLaycaBWGI/9ObFyXzsOOoIFnGLyDzTN7j578AAAD//wMAUEsBAi0AFAAGAAgAAAAhALaD&#10;OJL+AAAA4QEAABMAAAAAAAAAAAAAAAAAAAAAAFtDb250ZW50X1R5cGVzXS54bWxQSwECLQAUAAYA&#10;CAAAACEAOP0h/9YAAACUAQAACwAAAAAAAAAAAAAAAAAvAQAAX3JlbHMvLnJlbHNQSwECLQAUAAYA&#10;CAAAACEAlMat3lcIAADWNwAADgAAAAAAAAAAAAAAAAAuAgAAZHJzL2Uyb0RvYy54bWxQSwECLQAU&#10;AAYACAAAACEA9g6apd0AAAAGAQAADwAAAAAAAAAAAAAAAACxCgAAZHJzL2Rvd25yZXYueG1sUEsF&#10;BgAAAAAEAAQA8wAAALsLAAAAAA==&#10;">
                <v:group id="Group 41" o:spid="_x0000_s1034" style="position:absolute;left:7;top:7;width:10313;height:567" coordorigin="7,7" coordsize="1031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35" style="position:absolute;left:7;top:7;width:10313;height:567;visibility:visible;mso-wrap-style:square;v-text-anchor:top" coordsize="1031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no8EA&#10;AADbAAAADwAAAGRycy9kb3ducmV2LnhtbESPQYvCMBCF7wv+hzCCtzVVpEg1iohrvXioK+x1aMam&#10;2ExKk9X6740geHy8ed+bt1z3thE36nztWMFknIAgLp2uuVJw/v35noPwAVlj45gUPMjDejX4WmKm&#10;3Z0Lup1CJSKEfYYKTAhtJqUvDVn0Y9cSR+/iOoshyq6SusN7hNtGTpMklRZrjg0GW9oaKq+nfxvf&#10;KLxM8415pJQg57vj3/5c5EqNhv1mASJQHz7H7/RBK5hN4bUlA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O56PBAAAA2wAAAA8AAAAAAAAAAAAAAAAAmAIAAGRycy9kb3du&#10;cmV2LnhtbFBLBQYAAAAABAAEAPUAAACGAwAAAAA=&#10;" path="m,567r10313,l10313,,,,,567xe" fillcolor="#002c71" stroked="f">
                    <v:path arrowok="t" o:connecttype="custom" o:connectlocs="0,574;10313,574;10313,7;0,7;0,574" o:connectangles="0,0,0,0,0"/>
                  </v:shape>
                </v:group>
                <v:group id="Group 39" o:spid="_x0000_s1036" style="position:absolute;left:113;top:175;width:10102;height:231" coordorigin="113,175" coordsize="1010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37" style="position:absolute;left:113;top:175;width:10102;height:231;visibility:visible;mso-wrap-style:square;v-text-anchor:top" coordsize="1010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T3sQA&#10;AADbAAAADwAAAGRycy9kb3ducmV2LnhtbESPQUsDMRSE74L/ITyhN5vVFi3bpkVWCtWTraW9Pjav&#10;m8XNS0ji7uqvN4LgcZiZb5jVZrSd6CnE1rGCu2kBgrh2uuVGwfF9e7sAEROyxs4xKfiiCJv19dUK&#10;S+0G3lN/SI3IEI4lKjAp+VLKWBuyGKfOE2fv4oLFlGVopA44ZLjt5H1RPEiLLecFg54qQ/XH4dMq&#10;OD/O3k6VT756jv23eX0ZXB8apSY349MSRKIx/Yf/2jutYD6H3y/5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k97EAAAA2wAAAA8AAAAAAAAAAAAAAAAAmAIAAGRycy9k&#10;b3ducmV2LnhtbFBLBQYAAAAABAAEAPUAAACJAwAAAAA=&#10;" path="m,231r10101,l10101,,,,,231xe" fillcolor="#002c71" stroked="f">
                    <v:path arrowok="t" o:connecttype="custom" o:connectlocs="0,406;10101,406;10101,175;0,175;0,406" o:connectangles="0,0,0,0,0"/>
                  </v:shape>
                </v:group>
                <v:group id="Group 37" o:spid="_x0000_s1038" style="position:absolute;left:7;top:5;width:10313;height:2" coordorigin="7,5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8" o:spid="_x0000_s1039" style="position:absolute;left:7;top:5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IY8YA&#10;AADbAAAADwAAAGRycy9kb3ducmV2LnhtbESPQWvCQBSE74X+h+UVequbSgkluorYFkKp0Koo3h7Z&#10;ZxLMvg3ZdRP99W6h0OMwM98w0/lgGhGoc7VlBc+jBARxYXXNpYLt5uPpFYTzyBoby6TgQg7ms/u7&#10;KWba9vxDYe1LESHsMlRQed9mUrqiIoNuZFvi6B1tZ9BH2ZVSd9hHuGnkOElSabDmuFBhS8uKitP6&#10;bBS85X0eztdPUxzCd+jfv8bpfrVT6vFhWExAeBr8f/ivnWsFLyn8fo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YIY8YAAADbAAAADwAAAAAAAAAAAAAAAACYAgAAZHJz&#10;L2Rvd25yZXYueG1sUEsFBgAAAAAEAAQA9QAAAIsDAAAAAA==&#10;" path="m,l10313,e" filled="f" strokeweight=".24pt">
                    <v:path arrowok="t" o:connecttype="custom" o:connectlocs="0,0;10313,0" o:connectangles="0,0"/>
                  </v:shape>
                </v:group>
                <v:group id="Group 35" o:spid="_x0000_s1040" style="position:absolute;left:7;top:581;width:10313;height:2" coordorigin="7,581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41" style="position:absolute;left:7;top:581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dkMAA&#10;AADbAAAADwAAAGRycy9kb3ducmV2LnhtbERPz2vCMBS+C/4P4Q28abqhdnRGkaGiF0Hr7o/mre3W&#10;vJQkaru/fjkIHj++34tVZxpxI+drywpeJwkI4sLqmksFl3w7fgfhA7LGxjIp6MnDajkcLDDT9s4n&#10;up1DKWII+wwVVCG0mZS+qMign9iWOHLf1hkMEbpSaof3GG4a+ZYkc2mw5thQYUufFRW/56tRUNAR&#10;T4fe1bs+9/kX/6WzzU+q1OilW3+ACNSFp/jh3msF0zg2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DdkMAAAADbAAAADwAAAAAAAAAAAAAAAACYAgAAZHJzL2Rvd25y&#10;ZXYueG1sUEsFBgAAAAAEAAQA9QAAAIUDAAAAAA==&#10;" path="m,l10313,e" filled="f" strokeweight=".72pt">
                    <v:path arrowok="t" o:connecttype="custom" o:connectlocs="0,0;10313,0" o:connectangles="0,0"/>
                  </v:shape>
                </v:group>
                <v:group id="Group 33" o:spid="_x0000_s1042" style="position:absolute;left:5;top:2;width:2;height:3812" coordorigin="5,2" coordsize="2,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4" o:spid="_x0000_s1043" style="position:absolute;left:5;top:2;width:2;height:3812;visibility:visible;mso-wrap-style:square;v-text-anchor:top" coordsize="2,3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wtMAA&#10;AADbAAAADwAAAGRycy9kb3ducmV2LnhtbERPz2vCMBS+C/4P4Qm7yJpO6Bhdo4goeNnBWjw/mre2&#10;2rzUJLPdf78chB0/vt/FZjK9eJDznWUFb0kKgri2uuNGQXU+vH6A8AFZY2+ZFPySh816Pisw13bk&#10;Ez3K0IgYwj5HBW0IQy6lr1sy6BM7EEfu2zqDIULXSO1wjOGml6s0fZcGO44NLQ60a6m+lT9Gwfka&#10;lld5dPre7dOsul2+cBi1Ui+LafsJItAU/sVP91EryOL6+C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DwtMAAAADbAAAADwAAAAAAAAAAAAAAAACYAgAAZHJzL2Rvd25y&#10;ZXYueG1sUEsFBgAAAAAEAAQA9QAAAIUDAAAAAA==&#10;" path="m,l,3812e" filled="f" strokeweight=".24pt">
                    <v:path arrowok="t" o:connecttype="custom" o:connectlocs="0,2;0,3814" o:connectangles="0,0"/>
                  </v:shape>
                </v:group>
                <v:group id="Group 31" o:spid="_x0000_s1044" style="position:absolute;left:7;top:3812;width:10313;height:2" coordorigin="7,3812" coordsize="10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2" o:spid="_x0000_s1045" style="position:absolute;left:7;top:3812;width:10313;height:2;visibility:visible;mso-wrap-style:square;v-text-anchor:top" coordsize="10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YvcYA&#10;AADbAAAADwAAAGRycy9kb3ducmV2LnhtbESPQWvCQBSE74X+h+UVequbBioluopYhVBaaFUUb4/s&#10;Mwlm34bsuon++m6h0OMwM98w0/lgGhGoc7VlBc+jBARxYXXNpYLddv30CsJ5ZI2NZVJwJQfz2f3d&#10;FDNte/6msPGliBB2GSqovG8zKV1RkUE3si1x9E62M+ij7EqpO+wj3DQyTZKxNFhzXKiwpWVFxXlz&#10;MQre8j4Pl9u7KY7hK/Srj3R8+Nwr9fgwLCYgPA3+P/zXzrWClxR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SYvcYAAADbAAAADwAAAAAAAAAAAAAAAACYAgAAZHJz&#10;L2Rvd25yZXYueG1sUEsFBgAAAAAEAAQA9QAAAIsDAAAAAA==&#10;" path="m,l10313,e" filled="f" strokeweight=".24pt">
                    <v:path arrowok="t" o:connecttype="custom" o:connectlocs="0,0;10313,0" o:connectangles="0,0"/>
                  </v:shape>
                </v:group>
                <v:group id="Group 28" o:spid="_x0000_s1046" style="position:absolute;left:10322;top:2;width:2;height:3812" coordorigin="10322,2" coordsize="2,3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0" o:spid="_x0000_s1047" style="position:absolute;left:10322;top:2;width:2;height:3812;visibility:visible;mso-wrap-style:square;v-text-anchor:top" coordsize="2,3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2t8QA&#10;AADbAAAADwAAAGRycy9kb3ducmV2LnhtbESPQWvCQBSE74X+h+UVvJRmo1SR1DUUUfDSQ03w/Mi+&#10;JtHs27i7Jum/7xYKPQ4z8w2zySfTiYGcby0rmCcpCOLK6pZrBWVxeFmD8AFZY2eZFHyTh3z7+LDB&#10;TNuRP2k4hVpECPsMFTQh9JmUvmrIoE9sTxy9L+sMhihdLbXDMcJNJxdpupIGW44LDfa0a6i6nu5G&#10;QXEJzxd5dPrW7tNleT1/YD9qpWZP0/sbiEBT+A//tY9awfIV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9rfEAAAA2wAAAA8AAAAAAAAAAAAAAAAAmAIAAGRycy9k&#10;b3ducmV2LnhtbFBLBQYAAAAABAAEAPUAAACJAwAAAAA=&#10;" path="m,l,3812e" filled="f" strokeweight=".24pt">
                    <v:path arrowok="t" o:connecttype="custom" o:connectlocs="0,2;0,3814" o:connectangles="0,0"/>
                  </v:shape>
                  <v:shape id="Text Box 29" o:spid="_x0000_s1048" type="#_x0000_t202" style="position:absolute;left:113;top:196;width:186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6332CF" w:rsidRDefault="00EE1EFE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</w:rPr>
                            <w:t>cti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"/>
                              <w:w w:val="99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</w:rPr>
                            <w:t>notes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332CF" w:rsidRDefault="006332CF" w:rsidP="00675E0B">
      <w:pPr>
        <w:pStyle w:val="Heading1"/>
        <w:spacing w:before="35" w:line="554" w:lineRule="exact"/>
        <w:ind w:left="0" w:right="644"/>
      </w:pPr>
    </w:p>
    <w:sectPr w:rsidR="006332CF" w:rsidSect="00675E0B">
      <w:footerReference w:type="default" r:id="rId8"/>
      <w:pgSz w:w="11910" w:h="16840"/>
      <w:pgMar w:top="1140" w:right="780" w:bottom="860" w:left="82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D4" w:rsidRDefault="00EE1EFE">
      <w:r>
        <w:separator/>
      </w:r>
    </w:p>
  </w:endnote>
  <w:endnote w:type="continuationSeparator" w:id="0">
    <w:p w:rsidR="003125D4" w:rsidRDefault="00EE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CF" w:rsidRDefault="00F745A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8712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10126345</wp:posOffset>
              </wp:positionV>
              <wp:extent cx="4124960" cy="217805"/>
              <wp:effectExtent l="3810" t="127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96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2CF" w:rsidRDefault="00EE1EFE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5"/>
                              <w:w w:val="99"/>
                              <w:sz w:val="14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ww.s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il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@sa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fe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8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0</w:t>
                          </w:r>
                        </w:p>
                        <w:p w:rsidR="006332CF" w:rsidRDefault="00EE1EFE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ives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Pl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3"/>
                              <w:w w:val="99"/>
                              <w:sz w:val="14"/>
                            </w:rPr>
                            <w:t>w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ed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wh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epr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ti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eg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h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ar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be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5" type="#_x0000_t202" style="position:absolute;margin-left:67.05pt;margin-top:797.35pt;width:324.8pt;height:17.15pt;z-index:-3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SE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IESct9OieDhqtxYAiU56+Uwl43XXgpwfYBldLVXW3ovimEBebmvA9vZFS9DUlJaTnm5vuxdUR&#10;RxmQXf9RlBCGHLSwQEMlW1M7qAYCdGjTw7k1JpUCNkM/COMFHBVwFvjLyJvbECSZbndS6fdUtMgY&#10;KZbQeotOjrdKm2xIMrmYYFzkrGls+xv+bAMcxx2IDVfNmcnCdvMx9uJttI1CJwwWWyf0ssy5yTeh&#10;s8j95Tx7l202mf/TxPXDpGZlSbkJMynLD/+scyeNj5o4a0uJhpUGzqSk5H63aSQ6ElB2br9TQS7c&#10;3Odp2CIAlxeUoLTeOoidfBEtnTAP50689CLH8+M1lDyMwyx/TumWcfrvlFCf4ngezEcx/ZabZ7/X&#10;3EjSMg2zo2FtiqOzE0mMBLe8tK3VhDWjfVEKk/5TKaDdU6OtYI1GR7XqYTcAilHxTpQPIF0pQFkg&#10;Qhh4YNRC/sCoh+GRYvX9QCTFqPnAQf5m0kyGnIzdZBBewNUUa4xGc6PHiXToJNvXgDw+MC5u4IlU&#10;zKr3KYvTw4KBYEmchpeZOJf/1utpxK5+AQAA//8DAFBLAwQUAAYACAAAACEAowSZneEAAAANAQAA&#10;DwAAAGRycy9kb3ducmV2LnhtbEyPzU7DMBCE70i8g7VI3KjdH9ImxKkqBCckRBoOHJ3YTazG6xC7&#10;bXh7llO5zeyOZr/Nt5Pr2dmMwXqUMJ8JYAYbry22Ej6r14cNsBAVatV7NBJ+TIBtcXuTq0z7C5bm&#10;vI8toxIMmZLQxThknIemM06FmR8M0u7gR6ci2bHlelQXKnc9XwiRcKcs0oVODea5M81xf3ISdl9Y&#10;vtjv9/qjPJS2qlKBb8lRyvu7afcELJopXsPwh0/oUBBT7U+oA+vJL1dzipJ4TFdrYBRZb5Ykahol&#10;i1QAL3L+/4viFwAA//8DAFBLAQItABQABgAIAAAAIQC2gziS/gAAAOEBAAATAAAAAAAAAAAAAAAA&#10;AAAAAABbQ29udGVudF9UeXBlc10ueG1sUEsBAi0AFAAGAAgAAAAhADj9If/WAAAAlAEAAAsAAAAA&#10;AAAAAAAAAAAALwEAAF9yZWxzLy5yZWxzUEsBAi0AFAAGAAgAAAAhALixFISrAgAAqgUAAA4AAAAA&#10;AAAAAAAAAAAALgIAAGRycy9lMm9Eb2MueG1sUEsBAi0AFAAGAAgAAAAhAKMEmZ3hAAAADQEAAA8A&#10;AAAAAAAAAAAAAAAABQUAAGRycy9kb3ducmV2LnhtbFBLBQYAAAAABAAEAPMAAAATBgAAAAA=&#10;" filled="f" stroked="f">
              <v:textbox inset="0,0,0,0">
                <w:txbxContent>
                  <w:p w:rsidR="006332CF" w:rsidRDefault="00EE1EFE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5"/>
                        <w:w w:val="99"/>
                        <w:sz w:val="14"/>
                      </w:rPr>
                      <w:t>W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spacing w:val="-3"/>
                          <w:w w:val="99"/>
                          <w:sz w:val="14"/>
                        </w:rPr>
                        <w:t>w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ww.s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s.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rg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il</w:t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w w:val="99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@sa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fe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l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7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3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7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8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7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5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0</w:t>
                    </w:r>
                  </w:p>
                  <w:p w:rsidR="006332CF" w:rsidRDefault="00EE1EFE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w w:val="99"/>
                        <w:sz w:val="14"/>
                      </w:rPr>
                      <w:t>©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f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L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ives</w:t>
                    </w:r>
                    <w:proofErr w:type="spellEnd"/>
                    <w:r>
                      <w:rPr>
                        <w:rFonts w:ascii="Arial" w:hAns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4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Pl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se</w:t>
                    </w:r>
                    <w:r>
                      <w:rPr>
                        <w:rFonts w:ascii="Arial" w:hAns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k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spacing w:val="-3"/>
                        <w:w w:val="99"/>
                        <w:sz w:val="14"/>
                      </w:rPr>
                      <w:t>w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l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ed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g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f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eL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s</w:t>
                    </w:r>
                    <w:proofErr w:type="spellEnd"/>
                    <w:r>
                      <w:rPr>
                        <w:rFonts w:ascii="Arial" w:hAns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wh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epr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ti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g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eg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h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ar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y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u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be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 w:hAns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10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6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8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6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4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8736" behindDoc="1" locked="0" layoutInCell="1" allowOverlap="1">
              <wp:simplePos x="0" y="0"/>
              <wp:positionH relativeFrom="page">
                <wp:posOffset>6623685</wp:posOffset>
              </wp:positionH>
              <wp:positionV relativeFrom="page">
                <wp:posOffset>10229850</wp:posOffset>
              </wp:positionV>
              <wp:extent cx="100330" cy="114300"/>
              <wp:effectExtent l="3810" t="0" r="635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2CF" w:rsidRDefault="00EE1EFE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E0B">
                            <w:rPr>
                              <w:rFonts w:ascii="Arial"/>
                              <w:noProof/>
                              <w:w w:val="99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521.55pt;margin-top:805.5pt;width:7.9pt;height:9pt;z-index:-3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28sAIAALAFAAAOAAAAZHJzL2Uyb0RvYy54bWysVFtvmzAUfp+0/2D5nWIScgGVVG0I06Tu&#10;IrX7AQ6YYA1sZjuBrtp/37EJSdO+TNt4sA4+x9+5fedc3/RNjQ5MaS5FgoMrghETuSy42CX422Pm&#10;LTHShoqC1lKwBD8xjW9W799dd23MJrKSdcEUAhCh465NcGVMG/u+zivWUH0lWyZAWUrVUAO/aucX&#10;inaA3tT+hJC530lVtErmTGu4TQclXjn8smS5+VKWmhlUJxhiM+5U7tza019d03inaFvx/BgG/Yso&#10;GsoFOD1BpdRQtFf8DVTDcyW1LM1VLhtfliXPmcsBsgnIq2weKtoylwsUR7enMun/B5t/PnxViBfQ&#10;uylGgjbQo0fWG3Qne7Sw5elaHYPVQwt2podrMHWp6vZe5t81EnJdUbFjt0rJrmK0gPAC+9J/8XTA&#10;0RZk232SBbiheyMdUF+qxtYOqoEAHdr0dGqNDSW3LgmZTkGTgyoIwilxrfNpPD5ulTYfmGyQFRKs&#10;oPMOnB7utbHB0Hg0sb6EzHhdu+7X4uICDIcbcA1Prc4G4Zr5HJFos9wsQy+czDdeSNLUu83WoTfP&#10;gsUsnabrdRr8sn6DMK54UTBh3YzECsI/a9yR4gMlTtTSsuaFhbMhabXbrmuFDhSInbnPlRw0ZzP/&#10;MgxXBMjlVUrBJCR3k8jL5suFF2bhzIsWZOmRILqL5iSMwjS7TOmeC/bvKaEuwdFsMhu4dA76VW7E&#10;fW9zo3HDDayOmjcJXp6MaGwZuBGFa62hvB7kF6Ww4Z9LAe0eG+34aik6kNX0236YjHEMtrJ4AgIr&#10;CQQDLsLaA6GS6idGHayQBOsfe6oYRvVHAUNg980oqFHYjgIVOTxNsMFoENdm2Ev7VvFdBcjDmAl5&#10;C4NSckdiO1FDFMfxgrXgcjmuMLt3Xv47q/OiXf0GAAD//wMAUEsDBBQABgAIAAAAIQDMyXJW4QAA&#10;AA8BAAAPAAAAZHJzL2Rvd25yZXYueG1sTI/BTsMwEETvSPyDtUjcqJ0CURPiVBWCExIiDQeOTuwm&#10;VuN1iN02/D2bE9x2dkezb4rt7AZ2NlOwHiUkKwHMYOu1xU7CZ/16twEWokKtBo9Gwo8JsC2vrwqV&#10;a3/Bypz3sWMUgiFXEvoYx5zz0PbGqbDyo0G6HfzkVCQ5dVxP6kLhbuBrIVLulEX60KvRPPemPe5P&#10;TsLuC6sX+/3efFSHytZ1JvAtPUp5ezPvnoBFM8c/Myz4hA4lMTX+hDqwgbR4uE/IS1OaJFRr8YjH&#10;TQasWXbrTAAvC/6/R/kLAAD//wMAUEsBAi0AFAAGAAgAAAAhALaDOJL+AAAA4QEAABMAAAAAAAAA&#10;AAAAAAAAAAAAAFtDb250ZW50X1R5cGVzXS54bWxQSwECLQAUAAYACAAAACEAOP0h/9YAAACUAQAA&#10;CwAAAAAAAAAAAAAAAAAvAQAAX3JlbHMvLnJlbHNQSwECLQAUAAYACAAAACEA84gdvLACAACwBQAA&#10;DgAAAAAAAAAAAAAAAAAuAgAAZHJzL2Uyb0RvYy54bWxQSwECLQAUAAYACAAAACEAzMlyVuEAAAAP&#10;AQAADwAAAAAAAAAAAAAAAAAKBQAAZHJzL2Rvd25yZXYueG1sUEsFBgAAAAAEAAQA8wAAABgGAAAA&#10;AA==&#10;" filled="f" stroked="f">
              <v:textbox inset="0,0,0,0">
                <w:txbxContent>
                  <w:p w:rsidR="006332CF" w:rsidRDefault="00EE1EFE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E0B">
                      <w:rPr>
                        <w:rFonts w:ascii="Arial"/>
                        <w:noProof/>
                        <w:w w:val="99"/>
                        <w:sz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CF" w:rsidRDefault="00F745A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885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10126345</wp:posOffset>
              </wp:positionV>
              <wp:extent cx="4124960" cy="217805"/>
              <wp:effectExtent l="381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96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2CF" w:rsidRDefault="00EE1EFE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5"/>
                              <w:w w:val="99"/>
                              <w:sz w:val="14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spacing w:val="-3"/>
                                <w:w w:val="99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ww.s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s.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rg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il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@sa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fe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8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7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0</w:t>
                          </w:r>
                        </w:p>
                        <w:p w:rsidR="006332CF" w:rsidRDefault="00EE1EFE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ives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Pl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3"/>
                              <w:w w:val="99"/>
                              <w:sz w:val="14"/>
                            </w:rPr>
                            <w:t>w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ed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wh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epr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ti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eg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h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ar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2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be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w w:val="99"/>
                              <w:sz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67.05pt;margin-top:797.35pt;width:324.8pt;height:17.15pt;z-index:-3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e3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6EfhPECjgo4C/xl5M1tCJJMtzup9HsqWmSM&#10;FEvovEUnx1ulTTYkmVxMMC5y1jS2+w1/tgGO4w7EhqvmzGRhm/kYe/E22kahEwaLrRN6Webc5JvQ&#10;WeT+cp69yzabzP9p4vphUrOypNyEmYTlh3/WuJPER0mcpaVEw0oDZ1JScr/bNBIdCQg7t9+pIBdu&#10;7vM0bBGAywtKUFpvHcROvoiWTpiHcydeepHj+fEaSh7GYZY/p3TLOP13SqhPcTwP5qOYfsvNs99r&#10;biRpmYbR0bA2xdHZiSRGglte2tZqwprRviiFSf+pFNDuqdFWsEajo1r1sBvsy1iY6EbMO1E+gIKl&#10;AIGBFmHsgVEL+QOjHkZIitX3A5EUo+YDh1dg5s1kyMnYTQbhBVxNscZoNDd6nEuHTrJ9DcjjO+Pi&#10;Bl5KxayIn7I4vS8YC5bLaYSZuXP5b72eBu3qFwAAAP//AwBQSwMEFAAGAAgAAAAhAKMEmZ3hAAAA&#10;DQEAAA8AAABkcnMvZG93bnJldi54bWxMj81OwzAQhO9IvIO1SNyo3R/SJsSpKgQnJEQaDhyd2E2s&#10;xusQu214e5ZTuc3sjma/zbeT69nZjMF6lDCfCWAGG68tthI+q9eHDbAQFWrVezQSfkyAbXF7k6tM&#10;+wuW5ryPLaMSDJmS0MU4ZJyHpjNOhZkfDNLu4EenItmx5XpUFyp3PV8IkXCnLNKFTg3muTPNcX9y&#10;EnZfWL7Y7/f6ozyUtqpSgW/JUcr7u2n3BCyaKV7D8IdP6FAQU+1PqAPryS9Xc4qSeExXa2AUWW+W&#10;JGoaJYtUAC9y/v+L4hcAAP//AwBQSwECLQAUAAYACAAAACEAtoM4kv4AAADhAQAAEwAAAAAAAAAA&#10;AAAAAAAAAAAAW0NvbnRlbnRfVHlwZXNdLnhtbFBLAQItABQABgAIAAAAIQA4/SH/1gAAAJQBAAAL&#10;AAAAAAAAAAAAAAAAAC8BAABfcmVscy8ucmVsc1BLAQItABQABgAIAAAAIQDTWTe3rwIAALAFAAAO&#10;AAAAAAAAAAAAAAAAAC4CAABkcnMvZTJvRG9jLnhtbFBLAQItABQABgAIAAAAIQCjBJmd4QAAAA0B&#10;AAAPAAAAAAAAAAAAAAAAAAkFAABkcnMvZG93bnJldi54bWxQSwUGAAAAAAQABADzAAAAFwYAAAAA&#10;" filled="f" stroked="f">
              <v:textbox inset="0,0,0,0">
                <w:txbxContent>
                  <w:p w:rsidR="006332CF" w:rsidRDefault="00EE1EFE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5"/>
                        <w:w w:val="99"/>
                        <w:sz w:val="14"/>
                      </w:rPr>
                      <w:t>W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spacing w:val="-3"/>
                          <w:w w:val="99"/>
                          <w:sz w:val="14"/>
                        </w:rPr>
                        <w:t>w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ww.s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li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s.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rg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il</w:t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w w:val="99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@sa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fe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l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4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g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4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l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7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3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7</w:t>
                    </w:r>
                    <w:r>
                      <w:rPr>
                        <w:rFonts w:asci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8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7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5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0</w:t>
                    </w:r>
                  </w:p>
                  <w:p w:rsidR="006332CF" w:rsidRDefault="00EE1EFE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w w:val="99"/>
                        <w:sz w:val="14"/>
                      </w:rPr>
                      <w:t>©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f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L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ives</w:t>
                    </w:r>
                    <w:proofErr w:type="spellEnd"/>
                    <w:r>
                      <w:rPr>
                        <w:rFonts w:ascii="Arial" w:hAns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4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Pl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se</w:t>
                    </w:r>
                    <w:r>
                      <w:rPr>
                        <w:rFonts w:ascii="Arial" w:hAns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k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spacing w:val="-3"/>
                        <w:w w:val="99"/>
                        <w:sz w:val="14"/>
                      </w:rPr>
                      <w:t>w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l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ed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g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f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eL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s</w:t>
                    </w:r>
                    <w:proofErr w:type="spellEnd"/>
                    <w:r>
                      <w:rPr>
                        <w:rFonts w:ascii="Arial" w:hAns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wh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epr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ti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g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eg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c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h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ar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 w:hAnsi="Arial"/>
                        <w:spacing w:val="2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y</w:t>
                    </w:r>
                    <w:r>
                      <w:rPr>
                        <w:rFonts w:ascii="Arial" w:hAns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u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be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 w:hAnsi="Arial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10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6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8</w:t>
                    </w:r>
                    <w:r>
                      <w:rPr>
                        <w:rFonts w:ascii="Arial" w:hAnsi="Arial"/>
                        <w:spacing w:val="1"/>
                        <w:w w:val="99"/>
                        <w:sz w:val="14"/>
                      </w:rPr>
                      <w:t>6</w:t>
                    </w:r>
                    <w:r>
                      <w:rPr>
                        <w:rFonts w:ascii="Arial" w:hAnsi="Arial"/>
                        <w:spacing w:val="-1"/>
                        <w:w w:val="99"/>
                        <w:sz w:val="14"/>
                      </w:rPr>
                      <w:t>4</w:t>
                    </w:r>
                    <w:r>
                      <w:rPr>
                        <w:rFonts w:ascii="Arial" w:hAnsi="Arial"/>
                        <w:w w:val="99"/>
                        <w:sz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8880" behindDoc="1" locked="0" layoutInCell="1" allowOverlap="1">
              <wp:simplePos x="0" y="0"/>
              <wp:positionH relativeFrom="page">
                <wp:posOffset>6586220</wp:posOffset>
              </wp:positionH>
              <wp:positionV relativeFrom="page">
                <wp:posOffset>10229850</wp:posOffset>
              </wp:positionV>
              <wp:extent cx="137795" cy="114300"/>
              <wp:effectExtent l="444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2CF" w:rsidRDefault="00EE1EFE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E0B">
                            <w:rPr>
                              <w:rFonts w:ascii="Arial"/>
                              <w:noProof/>
                              <w:w w:val="99"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18.6pt;margin-top:805.5pt;width:10.85pt;height:9pt;z-index:-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LAsQ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LxeLZIYRhaMwjC8D1zmfpNPlTmnzjskWWSPD&#10;ChrvwMnhThugAa6Ti40lZMGbxjW/EWcb4DjuQGi4as9sEq6XP5Ig2Sw3y9iLo/nGi4M8926KdezN&#10;i3Axyy/z9ToPf9q4YZzWvCyZsGEmXYXxn/XtSeGjIo7K0rLhpYWzKWm1264bhQ4EdF24zzYLkj9x&#10;88/TcMfA5QWlMIqD2yjxivly4cVFPPOSRbD0gjC5TeZBnMR5cU7pjgv275RQn+FkFs1GLf2WW+C+&#10;19xI2nIDk6PhbYaXRyeSWgVuROlaawhvRvukFDb951JAxaZGO71aiY5iNcN2cA9jMT2DrSwfQcBK&#10;gsBApTD1wKil+o5RDxMkw/rbniiGUfNewCOw42Yy1GRsJ4MIClczbDAazbUZx9K+U3xXA/L4zIS8&#10;gYdScSdi+6LGLICBXcBUcFyeJpgdO6dr5/U8Z1e/AAAA//8DAFBLAwQUAAYACAAAACEAhQOXeuIA&#10;AAAPAQAADwAAAGRycy9kb3ducmV2LnhtbEyPQU+DQBCF7yb+h82YeLO7YMSCLE1j9GTSSPHgcYEt&#10;bMrOIrtt8d93OOlt3szLm+/lm9kO7KwnbxxKiFYCmMbGtQY7CV/V+8MamA8KWzU41BJ+tYdNcXuT&#10;q6x1Fyz1eR86RiHoMyWhD2HMOPdNr63yKzdqpNvBTVYFklPH20ldKNwOPBYi4VYZpA+9GvVrr5vj&#10;/mQlbL+xfDM/u/qzPJSmqlKBH8lRyvu7efsCLOg5/JlhwSd0KIipdidsPRtIi8fnmLw0JVFEtRaP&#10;eFqnwOplF6cCeJHz/z2KKwAAAP//AwBQSwECLQAUAAYACAAAACEAtoM4kv4AAADhAQAAEwAAAAAA&#10;AAAAAAAAAAAAAAAAW0NvbnRlbnRfVHlwZXNdLnhtbFBLAQItABQABgAIAAAAIQA4/SH/1gAAAJQB&#10;AAALAAAAAAAAAAAAAAAAAC8BAABfcmVscy8ucmVsc1BLAQItABQABgAIAAAAIQD9/NLAsQIAAK8F&#10;AAAOAAAAAAAAAAAAAAAAAC4CAABkcnMvZTJvRG9jLnhtbFBLAQItABQABgAIAAAAIQCFA5d64gAA&#10;AA8BAAAPAAAAAAAAAAAAAAAAAAsFAABkcnMvZG93bnJldi54bWxQSwUGAAAAAAQABADzAAAAGgYA&#10;AAAA&#10;" filled="f" stroked="f">
              <v:textbox inset="0,0,0,0">
                <w:txbxContent>
                  <w:p w:rsidR="006332CF" w:rsidRDefault="00EE1EFE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E0B">
                      <w:rPr>
                        <w:rFonts w:ascii="Arial"/>
                        <w:noProof/>
                        <w:w w:val="99"/>
                        <w:sz w:val="1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D4" w:rsidRDefault="00EE1EFE">
      <w:r>
        <w:separator/>
      </w:r>
    </w:p>
  </w:footnote>
  <w:footnote w:type="continuationSeparator" w:id="0">
    <w:p w:rsidR="003125D4" w:rsidRDefault="00EE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67EB"/>
    <w:multiLevelType w:val="hybridMultilevel"/>
    <w:tmpl w:val="F718E7D4"/>
    <w:lvl w:ilvl="0" w:tplc="6DCA50B0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EA1C68">
      <w:start w:val="1"/>
      <w:numFmt w:val="bullet"/>
      <w:lvlText w:val=""/>
      <w:lvlJc w:val="left"/>
      <w:pPr>
        <w:ind w:left="52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F27A06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CE18E5F0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AE2E8BD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D3E4748C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6" w:tplc="8C041400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910E706A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8" w:tplc="0D943DC8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>
    <w:nsid w:val="15C01E4B"/>
    <w:multiLevelType w:val="hybridMultilevel"/>
    <w:tmpl w:val="A984B4F0"/>
    <w:lvl w:ilvl="0" w:tplc="F4D6791E">
      <w:start w:val="1"/>
      <w:numFmt w:val="decimal"/>
      <w:lvlText w:val="%1."/>
      <w:lvlJc w:val="left"/>
      <w:pPr>
        <w:ind w:left="461" w:hanging="360"/>
        <w:jc w:val="left"/>
      </w:pPr>
      <w:rPr>
        <w:rFonts w:ascii="Arial" w:eastAsia="Arial" w:hAnsi="Arial" w:hint="default"/>
        <w:b/>
        <w:bCs/>
        <w:color w:val="009FDF"/>
        <w:w w:val="100"/>
        <w:sz w:val="24"/>
        <w:szCs w:val="24"/>
      </w:rPr>
    </w:lvl>
    <w:lvl w:ilvl="1" w:tplc="D4622BC2">
      <w:start w:val="1"/>
      <w:numFmt w:val="bullet"/>
      <w:lvlText w:val=""/>
      <w:lvlJc w:val="left"/>
      <w:pPr>
        <w:ind w:left="52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3C249100">
      <w:start w:val="1"/>
      <w:numFmt w:val="bullet"/>
      <w:lvlText w:val=""/>
      <w:lvlJc w:val="left"/>
      <w:pPr>
        <w:ind w:left="528" w:hanging="286"/>
      </w:pPr>
      <w:rPr>
        <w:rFonts w:ascii="Symbol" w:eastAsia="Symbol" w:hAnsi="Symbol" w:hint="default"/>
        <w:w w:val="99"/>
        <w:sz w:val="20"/>
        <w:szCs w:val="20"/>
      </w:rPr>
    </w:lvl>
    <w:lvl w:ilvl="3" w:tplc="1C8A5890">
      <w:start w:val="1"/>
      <w:numFmt w:val="bullet"/>
      <w:lvlText w:val="o"/>
      <w:lvlJc w:val="left"/>
      <w:pPr>
        <w:ind w:left="528" w:hanging="293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E654B402">
      <w:start w:val="1"/>
      <w:numFmt w:val="bullet"/>
      <w:lvlText w:val="•"/>
      <w:lvlJc w:val="left"/>
      <w:pPr>
        <w:ind w:left="820" w:hanging="293"/>
      </w:pPr>
      <w:rPr>
        <w:rFonts w:hint="default"/>
      </w:rPr>
    </w:lvl>
    <w:lvl w:ilvl="5" w:tplc="2FD2E850">
      <w:start w:val="1"/>
      <w:numFmt w:val="bullet"/>
      <w:lvlText w:val="•"/>
      <w:lvlJc w:val="left"/>
      <w:pPr>
        <w:ind w:left="2247" w:hanging="293"/>
      </w:pPr>
      <w:rPr>
        <w:rFonts w:hint="default"/>
      </w:rPr>
    </w:lvl>
    <w:lvl w:ilvl="6" w:tplc="DC0C6D04">
      <w:start w:val="1"/>
      <w:numFmt w:val="bullet"/>
      <w:lvlText w:val="•"/>
      <w:lvlJc w:val="left"/>
      <w:pPr>
        <w:ind w:left="3675" w:hanging="293"/>
      </w:pPr>
      <w:rPr>
        <w:rFonts w:hint="default"/>
      </w:rPr>
    </w:lvl>
    <w:lvl w:ilvl="7" w:tplc="B14C4CA2">
      <w:start w:val="1"/>
      <w:numFmt w:val="bullet"/>
      <w:lvlText w:val="•"/>
      <w:lvlJc w:val="left"/>
      <w:pPr>
        <w:ind w:left="5103" w:hanging="293"/>
      </w:pPr>
      <w:rPr>
        <w:rFonts w:hint="default"/>
      </w:rPr>
    </w:lvl>
    <w:lvl w:ilvl="8" w:tplc="58727B1A">
      <w:start w:val="1"/>
      <w:numFmt w:val="bullet"/>
      <w:lvlText w:val="•"/>
      <w:lvlJc w:val="left"/>
      <w:pPr>
        <w:ind w:left="6530" w:hanging="293"/>
      </w:pPr>
      <w:rPr>
        <w:rFonts w:hint="default"/>
      </w:rPr>
    </w:lvl>
  </w:abstractNum>
  <w:abstractNum w:abstractNumId="2">
    <w:nsid w:val="3BA278A1"/>
    <w:multiLevelType w:val="hybridMultilevel"/>
    <w:tmpl w:val="07D84AD0"/>
    <w:lvl w:ilvl="0" w:tplc="70BEBC4E">
      <w:start w:val="1"/>
      <w:numFmt w:val="decimal"/>
      <w:lvlText w:val="%1."/>
      <w:lvlJc w:val="left"/>
      <w:pPr>
        <w:ind w:left="544" w:hanging="361"/>
        <w:jc w:val="left"/>
      </w:pPr>
      <w:rPr>
        <w:rFonts w:ascii="Arial" w:eastAsia="Arial" w:hAnsi="Arial" w:hint="default"/>
        <w:color w:val="FFFFFF"/>
        <w:spacing w:val="-1"/>
        <w:w w:val="99"/>
        <w:sz w:val="20"/>
        <w:szCs w:val="20"/>
      </w:rPr>
    </w:lvl>
    <w:lvl w:ilvl="1" w:tplc="8A8E0DBA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2" w:tplc="1C4030DE">
      <w:start w:val="1"/>
      <w:numFmt w:val="bullet"/>
      <w:lvlText w:val="•"/>
      <w:lvlJc w:val="left"/>
      <w:pPr>
        <w:ind w:left="2539" w:hanging="361"/>
      </w:pPr>
      <w:rPr>
        <w:rFonts w:hint="default"/>
      </w:rPr>
    </w:lvl>
    <w:lvl w:ilvl="3" w:tplc="06066356">
      <w:start w:val="1"/>
      <w:numFmt w:val="bullet"/>
      <w:lvlText w:val="•"/>
      <w:lvlJc w:val="left"/>
      <w:pPr>
        <w:ind w:left="3539" w:hanging="361"/>
      </w:pPr>
      <w:rPr>
        <w:rFonts w:hint="default"/>
      </w:rPr>
    </w:lvl>
    <w:lvl w:ilvl="4" w:tplc="34C00846">
      <w:start w:val="1"/>
      <w:numFmt w:val="bullet"/>
      <w:lvlText w:val="•"/>
      <w:lvlJc w:val="left"/>
      <w:pPr>
        <w:ind w:left="4539" w:hanging="361"/>
      </w:pPr>
      <w:rPr>
        <w:rFonts w:hint="default"/>
      </w:rPr>
    </w:lvl>
    <w:lvl w:ilvl="5" w:tplc="B106C5B0">
      <w:start w:val="1"/>
      <w:numFmt w:val="bullet"/>
      <w:lvlText w:val="•"/>
      <w:lvlJc w:val="left"/>
      <w:pPr>
        <w:ind w:left="5539" w:hanging="361"/>
      </w:pPr>
      <w:rPr>
        <w:rFonts w:hint="default"/>
      </w:rPr>
    </w:lvl>
    <w:lvl w:ilvl="6" w:tplc="66043D56">
      <w:start w:val="1"/>
      <w:numFmt w:val="bullet"/>
      <w:lvlText w:val="•"/>
      <w:lvlJc w:val="left"/>
      <w:pPr>
        <w:ind w:left="6538" w:hanging="361"/>
      </w:pPr>
      <w:rPr>
        <w:rFonts w:hint="default"/>
      </w:rPr>
    </w:lvl>
    <w:lvl w:ilvl="7" w:tplc="65A02D4C">
      <w:start w:val="1"/>
      <w:numFmt w:val="bullet"/>
      <w:lvlText w:val="•"/>
      <w:lvlJc w:val="left"/>
      <w:pPr>
        <w:ind w:left="7538" w:hanging="361"/>
      </w:pPr>
      <w:rPr>
        <w:rFonts w:hint="default"/>
      </w:rPr>
    </w:lvl>
    <w:lvl w:ilvl="8" w:tplc="0A3E57B8">
      <w:start w:val="1"/>
      <w:numFmt w:val="bullet"/>
      <w:lvlText w:val="•"/>
      <w:lvlJc w:val="left"/>
      <w:pPr>
        <w:ind w:left="8538" w:hanging="361"/>
      </w:pPr>
      <w:rPr>
        <w:rFonts w:hint="default"/>
      </w:rPr>
    </w:lvl>
  </w:abstractNum>
  <w:abstractNum w:abstractNumId="3">
    <w:nsid w:val="408158E1"/>
    <w:multiLevelType w:val="hybridMultilevel"/>
    <w:tmpl w:val="090C513C"/>
    <w:lvl w:ilvl="0" w:tplc="E8686CCC">
      <w:start w:val="1"/>
      <w:numFmt w:val="bullet"/>
      <w:lvlText w:val=""/>
      <w:lvlJc w:val="left"/>
      <w:pPr>
        <w:ind w:left="66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DE1E80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11C0E42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3" w:tplc="4F6E807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9DC035A6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5" w:tplc="960CF472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3A2E4DEE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3BD27640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DCE49BC4">
      <w:start w:val="1"/>
      <w:numFmt w:val="bullet"/>
      <w:lvlText w:val="•"/>
      <w:lvlJc w:val="left"/>
      <w:pPr>
        <w:ind w:left="7738" w:hanging="360"/>
      </w:pPr>
      <w:rPr>
        <w:rFonts w:hint="default"/>
      </w:rPr>
    </w:lvl>
  </w:abstractNum>
  <w:abstractNum w:abstractNumId="4">
    <w:nsid w:val="4405412E"/>
    <w:multiLevelType w:val="hybridMultilevel"/>
    <w:tmpl w:val="7320F878"/>
    <w:lvl w:ilvl="0" w:tplc="985A43DE">
      <w:start w:val="1"/>
      <w:numFmt w:val="bullet"/>
      <w:lvlText w:val=""/>
      <w:lvlJc w:val="left"/>
      <w:pPr>
        <w:ind w:left="1163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E7E27584">
      <w:start w:val="1"/>
      <w:numFmt w:val="bullet"/>
      <w:lvlText w:val="•"/>
      <w:lvlJc w:val="left"/>
      <w:pPr>
        <w:ind w:left="2118" w:hanging="363"/>
      </w:pPr>
      <w:rPr>
        <w:rFonts w:hint="default"/>
      </w:rPr>
    </w:lvl>
    <w:lvl w:ilvl="2" w:tplc="E53485C6">
      <w:start w:val="1"/>
      <w:numFmt w:val="bullet"/>
      <w:lvlText w:val="•"/>
      <w:lvlJc w:val="left"/>
      <w:pPr>
        <w:ind w:left="3077" w:hanging="363"/>
      </w:pPr>
      <w:rPr>
        <w:rFonts w:hint="default"/>
      </w:rPr>
    </w:lvl>
    <w:lvl w:ilvl="3" w:tplc="869A2106">
      <w:start w:val="1"/>
      <w:numFmt w:val="bullet"/>
      <w:lvlText w:val="•"/>
      <w:lvlJc w:val="left"/>
      <w:pPr>
        <w:ind w:left="4035" w:hanging="363"/>
      </w:pPr>
      <w:rPr>
        <w:rFonts w:hint="default"/>
      </w:rPr>
    </w:lvl>
    <w:lvl w:ilvl="4" w:tplc="2A183844">
      <w:start w:val="1"/>
      <w:numFmt w:val="bullet"/>
      <w:lvlText w:val="•"/>
      <w:lvlJc w:val="left"/>
      <w:pPr>
        <w:ind w:left="4994" w:hanging="363"/>
      </w:pPr>
      <w:rPr>
        <w:rFonts w:hint="default"/>
      </w:rPr>
    </w:lvl>
    <w:lvl w:ilvl="5" w:tplc="EF66DFA2">
      <w:start w:val="1"/>
      <w:numFmt w:val="bullet"/>
      <w:lvlText w:val="•"/>
      <w:lvlJc w:val="left"/>
      <w:pPr>
        <w:ind w:left="5953" w:hanging="363"/>
      </w:pPr>
      <w:rPr>
        <w:rFonts w:hint="default"/>
      </w:rPr>
    </w:lvl>
    <w:lvl w:ilvl="6" w:tplc="056411D0">
      <w:start w:val="1"/>
      <w:numFmt w:val="bullet"/>
      <w:lvlText w:val="•"/>
      <w:lvlJc w:val="left"/>
      <w:pPr>
        <w:ind w:left="6911" w:hanging="363"/>
      </w:pPr>
      <w:rPr>
        <w:rFonts w:hint="default"/>
      </w:rPr>
    </w:lvl>
    <w:lvl w:ilvl="7" w:tplc="CB3A280E">
      <w:start w:val="1"/>
      <w:numFmt w:val="bullet"/>
      <w:lvlText w:val="•"/>
      <w:lvlJc w:val="left"/>
      <w:pPr>
        <w:ind w:left="7870" w:hanging="363"/>
      </w:pPr>
      <w:rPr>
        <w:rFonts w:hint="default"/>
      </w:rPr>
    </w:lvl>
    <w:lvl w:ilvl="8" w:tplc="FCCA5CAA">
      <w:start w:val="1"/>
      <w:numFmt w:val="bullet"/>
      <w:lvlText w:val="•"/>
      <w:lvlJc w:val="left"/>
      <w:pPr>
        <w:ind w:left="8829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CF"/>
    <w:rsid w:val="003125D4"/>
    <w:rsid w:val="006332CF"/>
    <w:rsid w:val="00675E0B"/>
    <w:rsid w:val="00EE1EFE"/>
    <w:rsid w:val="00F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C5C27C-008E-4499-A8EC-B3D4636B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21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461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8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5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0B"/>
  </w:style>
  <w:style w:type="paragraph" w:styleId="Footer">
    <w:name w:val="footer"/>
    <w:basedOn w:val="Normal"/>
    <w:link w:val="FooterChar"/>
    <w:uiPriority w:val="99"/>
    <w:unhideWhenUsed/>
    <w:rsid w:val="00675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felives.org.uk/" TargetMode="External"/><Relationship Id="rId2" Type="http://schemas.openxmlformats.org/officeDocument/2006/relationships/hyperlink" Target="mailto:info@safelives.org.uk" TargetMode="External"/><Relationship Id="rId1" Type="http://schemas.openxmlformats.org/officeDocument/2006/relationships/hyperlink" Target="http://www.safelives.org.uk/" TargetMode="External"/><Relationship Id="rId4" Type="http://schemas.openxmlformats.org/officeDocument/2006/relationships/hyperlink" Target="mailto:info@safelives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felives.org.uk/" TargetMode="External"/><Relationship Id="rId2" Type="http://schemas.openxmlformats.org/officeDocument/2006/relationships/hyperlink" Target="mailto:info@safelives.org.uk" TargetMode="External"/><Relationship Id="rId1" Type="http://schemas.openxmlformats.org/officeDocument/2006/relationships/hyperlink" Target="http://www.safelives.org.uk/" TargetMode="External"/><Relationship Id="rId4" Type="http://schemas.openxmlformats.org/officeDocument/2006/relationships/hyperlink" Target="mailto:info@safel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Rodgers</dc:creator>
  <cp:lastModifiedBy>Lucy Bodey</cp:lastModifiedBy>
  <cp:revision>2</cp:revision>
  <dcterms:created xsi:type="dcterms:W3CDTF">2015-04-14T14:45:00Z</dcterms:created>
  <dcterms:modified xsi:type="dcterms:W3CDTF">2015-04-14T14:45:00Z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